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FFB" w:rsidRDefault="00994FFB" w:rsidP="00994FFB"/>
    <w:p w:rsidR="00994FFB" w:rsidRDefault="00994FFB" w:rsidP="00994FFB"/>
    <w:p w:rsidR="00994FFB" w:rsidRDefault="00994FFB" w:rsidP="00994FFB"/>
    <w:p w:rsidR="00994FFB" w:rsidRDefault="00994FFB" w:rsidP="00994FFB"/>
    <w:p w:rsidR="00994FFB" w:rsidRDefault="00994FFB" w:rsidP="00994FFB"/>
    <w:tbl>
      <w:tblPr>
        <w:tblW w:w="10795" w:type="dxa"/>
        <w:tblCellSpacing w:w="7" w:type="dxa"/>
        <w:tblInd w:w="-138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02"/>
      </w:tblGrid>
      <w:tr w:rsidR="00994FFB" w:rsidRPr="006C570C" w:rsidTr="008B3154">
        <w:trPr>
          <w:tblCellSpacing w:w="7" w:type="dxa"/>
        </w:trPr>
        <w:tc>
          <w:tcPr>
            <w:tcW w:w="10767" w:type="dxa"/>
            <w:shd w:val="clear" w:color="auto" w:fill="FFFFFF"/>
            <w:vAlign w:val="center"/>
            <w:hideMark/>
          </w:tcPr>
          <w:p w:rsidR="00994FFB" w:rsidRPr="006C570C" w:rsidRDefault="00994FFB" w:rsidP="008B3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94FFB" w:rsidRPr="006C570C" w:rsidRDefault="00994FFB" w:rsidP="008B3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7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Г О С У Д А Р С Т В Е Н Н Ы Й   С Т А Н Д А Р Т   С О Ю З А  С С Р </w:t>
            </w:r>
          </w:p>
          <w:p w:rsidR="00994FFB" w:rsidRPr="006C570C" w:rsidRDefault="00994FFB" w:rsidP="008B31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7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pict>
                <v:rect id="_x0000_i1025" style="width:375pt;height:2.25pt" o:hrpct="0" o:hralign="center" o:hrstd="t" o:hrnoshade="t" o:hr="t" fillcolor="black" stroked="f"/>
              </w:pict>
            </w:r>
          </w:p>
          <w:p w:rsidR="00994FFB" w:rsidRPr="006C570C" w:rsidRDefault="00994FFB" w:rsidP="008B3154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94FFB" w:rsidRPr="006C570C" w:rsidRDefault="00994FFB" w:rsidP="008B3154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</w:pPr>
            <w:r w:rsidRPr="006C570C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  <w:t xml:space="preserve">ЛЕСОМАТЕРИАЛЫ КРУГЛЫЕ </w:t>
            </w:r>
            <w:r w:rsidRPr="006C570C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  <w:br/>
            </w:r>
            <w:r w:rsidRPr="006C570C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  <w:br/>
              <w:t xml:space="preserve">ТАБЛИЦЫ ОБЪЕМОВ </w:t>
            </w:r>
          </w:p>
          <w:p w:rsidR="00994FFB" w:rsidRPr="006C570C" w:rsidRDefault="00994FFB" w:rsidP="008B3154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57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ГОСТ 2708-75 </w:t>
            </w:r>
          </w:p>
          <w:p w:rsidR="00994FFB" w:rsidRPr="006C570C" w:rsidRDefault="00994FFB" w:rsidP="008B3154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57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Издание официальное </w:t>
            </w:r>
          </w:p>
          <w:p w:rsidR="00994FFB" w:rsidRPr="006C570C" w:rsidRDefault="00994FFB" w:rsidP="008B315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  <w:r w:rsidRPr="006C570C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 xml:space="preserve">Э </w:t>
            </w:r>
          </w:p>
          <w:p w:rsidR="00994FFB" w:rsidRPr="006C570C" w:rsidRDefault="00994FFB" w:rsidP="008B3154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7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  <w:p w:rsidR="00994FFB" w:rsidRPr="006C570C" w:rsidRDefault="00994FFB" w:rsidP="008B315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  <w:r w:rsidRPr="006C570C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 xml:space="preserve">ИПК ИЗДАТЕЛЬСТВО СТАНДАРТОВ </w:t>
            </w:r>
          </w:p>
          <w:p w:rsidR="00994FFB" w:rsidRPr="006C570C" w:rsidRDefault="00994FFB" w:rsidP="008B315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  <w:r w:rsidRPr="006C570C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 xml:space="preserve">Москва </w:t>
            </w:r>
          </w:p>
          <w:p w:rsidR="00994FFB" w:rsidRPr="006C570C" w:rsidRDefault="00994FFB" w:rsidP="008B3154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7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6C57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6C57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6C57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6C57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  <w:p w:rsidR="00994FFB" w:rsidRPr="006C570C" w:rsidRDefault="00994FFB" w:rsidP="008B31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tbl>
            <w:tblPr>
              <w:tblW w:w="10590" w:type="dxa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249"/>
              <w:gridCol w:w="3341"/>
            </w:tblGrid>
            <w:tr w:rsidR="00994FFB" w:rsidRPr="006C570C" w:rsidTr="008B3154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94FFB" w:rsidRPr="006C570C" w:rsidRDefault="00994FFB" w:rsidP="008B31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УДК 674-412.531.7.006.354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4FFB" w:rsidRPr="006C570C" w:rsidRDefault="00994FFB" w:rsidP="008B315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Группа К19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994FFB" w:rsidRPr="006C570C" w:rsidRDefault="00994FFB" w:rsidP="008B31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7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ГОСУДАРСТВЕННЫЙ СТАНДАРТ СОЮЗА ССР </w:t>
            </w:r>
          </w:p>
          <w:p w:rsidR="00994FFB" w:rsidRPr="006C570C" w:rsidRDefault="00994FFB" w:rsidP="008B31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7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pict>
                <v:rect id="_x0000_i1026" style="width:562.5pt;height:2.25pt" o:hrpct="0" o:hralign="center" o:hrstd="t" o:hrnoshade="t" o:hr="t" fillcolor="black" stroked="f"/>
              </w:pict>
            </w:r>
          </w:p>
          <w:p w:rsidR="00994FFB" w:rsidRPr="006C570C" w:rsidRDefault="00994FFB" w:rsidP="008B3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tbl>
            <w:tblPr>
              <w:tblW w:w="10590" w:type="dxa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17"/>
              <w:gridCol w:w="1973"/>
            </w:tblGrid>
            <w:tr w:rsidR="00994FFB" w:rsidRPr="006C570C" w:rsidTr="008B3154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94FFB" w:rsidRPr="006C570C" w:rsidRDefault="00994FFB" w:rsidP="008B315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ЛЕСОМАТЕРИАЛЫ КРУГЛЫЕ</w:t>
                  </w: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 </w:t>
                  </w: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Таблицы объемов Round timber.</w:t>
                  </w: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</w: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 Tables of volumes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4FFB" w:rsidRPr="006C570C" w:rsidRDefault="00994FFB" w:rsidP="008B31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ГОСТ </w:t>
                  </w: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9463-88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994FFB" w:rsidRPr="006C570C" w:rsidRDefault="00994FFB" w:rsidP="008B31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994FFB" w:rsidRPr="006C570C" w:rsidRDefault="00994FFB" w:rsidP="008B3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94FFB" w:rsidRPr="006C570C" w:rsidRDefault="00994FFB" w:rsidP="008B31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7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pict>
                <v:rect id="_x0000_i1027" style="width:562.5pt;height:1.5pt" o:hrpct="0" o:hralign="center" o:hrstd="t" o:hrnoshade="t" o:hr="t" fillcolor="black" stroked="f"/>
              </w:pict>
            </w:r>
          </w:p>
          <w:p w:rsidR="00994FFB" w:rsidRPr="006C570C" w:rsidRDefault="00994FFB" w:rsidP="008B31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7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Постановлением Государственного комитета стандартов Совета Министров СССР от 9 декабря 1975 г. № 3824 срок введения установлен</w:t>
            </w:r>
          </w:p>
          <w:p w:rsidR="00994FFB" w:rsidRPr="006C570C" w:rsidRDefault="00994FFB" w:rsidP="008B315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7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6C57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 01.01.77 </w:t>
            </w:r>
          </w:p>
          <w:p w:rsidR="00994FFB" w:rsidRPr="006C570C" w:rsidRDefault="00994FFB" w:rsidP="008B31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7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Постановлением Госстандарта от 27.12.91 № 2193 снято ограничение срока действия</w:t>
            </w:r>
            <w:r w:rsidRPr="006C57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94FFB" w:rsidRPr="006C570C" w:rsidRDefault="00994FFB" w:rsidP="008B3154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7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 В настоящем стандарте приведены объемы круглых лесоматериалов, определяемые по толщине верхнего торца и длине бревна. Измерение и округление до принятых градаций диаметров и длин лесоматериалов следует проводить по ГОСТ 2292—88.</w:t>
            </w:r>
            <w:r w:rsidRPr="006C57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   Объемы лесоматериалов длиной от 1,0 до 9,5 м и толщиной от 3 до 120 см приведены в табл. 1.</w:t>
            </w:r>
            <w:r w:rsidRPr="006C57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   Объемы лесоматериалов длиной от 0,5 до 0,9 м и толщиной от 6 до 15 см, применяемых преимущественно в горнорудной и каменноугольной промышленности в качестве рудничных стоек, приведены в табл. 2.</w:t>
            </w:r>
            <w:r w:rsidRPr="006C57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  Объемы лесоматериалов длиной от 10,0 до 13,5 м и толщиной от 8 до 38 см, применяемых преимущественно для различных мачт и опор, приведены в табл. 3.</w:t>
            </w:r>
            <w:r w:rsidRPr="006C57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  <w:p w:rsidR="00994FFB" w:rsidRPr="006C570C" w:rsidRDefault="00994FFB" w:rsidP="008B31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7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pict>
                <v:rect id="_x0000_i1028" style="width:0;height:1.5pt" o:hralign="center" o:hrstd="t" o:hr="t" fillcolor="#a0a0a0" stroked="f"/>
              </w:pict>
            </w:r>
          </w:p>
          <w:p w:rsidR="00994FFB" w:rsidRPr="006C570C" w:rsidRDefault="00994FFB" w:rsidP="008B315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7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6C57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Издание официальное                                                                                    Перепечатка воспрещена </w:t>
            </w:r>
            <w:r w:rsidRPr="006C57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 xml:space="preserve">              </w:t>
            </w:r>
            <w:r w:rsidRPr="006C570C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  <w:t xml:space="preserve">* </w:t>
            </w:r>
            <w:r w:rsidRPr="006C570C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  <w:br/>
            </w:r>
            <w:r w:rsidRPr="006C57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© Издательство стандартов, 1975 </w:t>
            </w:r>
            <w:r w:rsidRPr="006C57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© ИПК Издательство стандартов, 1999 </w:t>
            </w:r>
          </w:p>
          <w:p w:rsidR="00994FFB" w:rsidRPr="006C570C" w:rsidRDefault="00994FFB" w:rsidP="008B3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70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Переиздание. Январь 1999 г.</w:t>
            </w:r>
            <w:r w:rsidRPr="006C57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94FFB" w:rsidRPr="006C570C" w:rsidRDefault="00994FFB" w:rsidP="008B31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7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 Объем лесоматериалов длиной свыше 13,5 м определяется как сумма объемов двух бревен примерно равной длины, на которые условно размечается длинномерный лесоматериал. В месте разметки снимается кора в виде пояска шириной 10—15 см, после чего обмеряют толщину. Место обмера не должно совпадать с расположением мутовчатых сучков или наплывов.</w:t>
            </w:r>
            <w:r w:rsidRPr="006C57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  Объемы лесоматериалов длиной от 2,0 до 7,0 м и толщиной от 6 до 15 см, получаемых из вершинной части стволов, имеющей повышенную сбежистость, приведены в табл. 4.</w:t>
            </w:r>
            <w:r w:rsidRPr="006C57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  К вершинным относятся лесоматериалы, заготовленные из вершинных зон стволов, характерных повышенным количеством сучков, и имеющие сбег не менее 1 см на 1 м длины сорти</w:t>
            </w:r>
          </w:p>
          <w:p w:rsidR="00994FFB" w:rsidRPr="006C570C" w:rsidRDefault="00994FFB" w:rsidP="008B3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7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br/>
            </w:r>
            <w:r w:rsidRPr="006C57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Объемы круглых лесоматериалов длиной от 1,0 до 9,5 м 1,0-1,9 м</w:t>
            </w:r>
          </w:p>
          <w:p w:rsidR="00994FFB" w:rsidRPr="006C570C" w:rsidRDefault="00994FFB" w:rsidP="008B3154">
            <w:pPr>
              <w:spacing w:after="270" w:line="240" w:lineRule="auto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</w:p>
          <w:p w:rsidR="00994FFB" w:rsidRPr="006C570C" w:rsidRDefault="00994FFB" w:rsidP="008B3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70C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 xml:space="preserve">1,0-1,9 м </w:t>
            </w:r>
          </w:p>
          <w:tbl>
            <w:tblPr>
              <w:tblW w:w="10500" w:type="dxa"/>
              <w:tblCellSpacing w:w="7" w:type="dxa"/>
              <w:tblInd w:w="39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1"/>
              <w:gridCol w:w="887"/>
              <w:gridCol w:w="970"/>
              <w:gridCol w:w="887"/>
              <w:gridCol w:w="887"/>
              <w:gridCol w:w="887"/>
              <w:gridCol w:w="887"/>
              <w:gridCol w:w="887"/>
              <w:gridCol w:w="887"/>
              <w:gridCol w:w="887"/>
              <w:gridCol w:w="887"/>
              <w:gridCol w:w="66"/>
            </w:tblGrid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Толщина ,</w:t>
                  </w: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см</w:t>
                  </w:r>
                </w:p>
              </w:tc>
              <w:tc>
                <w:tcPr>
                  <w:tcW w:w="0" w:type="auto"/>
                  <w:gridSpan w:val="11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Объем, м3, при длине, м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1,0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1,1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1,2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1,3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1,4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1,5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1,6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1,7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1,8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1,9</w:t>
                  </w:r>
                </w:p>
              </w:tc>
              <w:tc>
                <w:tcPr>
                  <w:tcW w:w="0" w:type="auto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0,0032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0,0036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0,0040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0,0044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0,0048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0,0052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0,0056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0,0060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0,0640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0,0069</w:t>
                  </w:r>
                </w:p>
              </w:tc>
              <w:tc>
                <w:tcPr>
                  <w:tcW w:w="0" w:type="auto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0,0044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0,0049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0,0054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0,0059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0,0064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0,0070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0,0076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0,0082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0,0088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0,0094</w:t>
                  </w:r>
                </w:p>
              </w:tc>
              <w:tc>
                <w:tcPr>
                  <w:tcW w:w="0" w:type="auto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0,0053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cr/>
                    <w:t xml:space="preserve">058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0,0063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0,0069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0,0075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0,0081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0,0086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0,0092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0,0098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0,0100</w:t>
                  </w:r>
                </w:p>
              </w:tc>
              <w:tc>
                <w:tcPr>
                  <w:tcW w:w="0" w:type="auto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24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0,0067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0,0074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0,0081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0,0088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0,0095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0,0100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0,0110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0,0110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0,0120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0,0130</w:t>
                  </w:r>
                </w:p>
              </w:tc>
              <w:tc>
                <w:tcPr>
                  <w:tcW w:w="0" w:type="auto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0,0082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0,0090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0,0098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0,0100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0,0110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0,0120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0,0130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0,0140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0,0150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0,0160</w:t>
                  </w:r>
                </w:p>
              </w:tc>
              <w:tc>
                <w:tcPr>
                  <w:tcW w:w="0" w:type="auto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0,0100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0,0110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0,0130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0,0140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0,0150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0,0160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0,0170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0,0180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0,0200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0,0210</w:t>
                  </w:r>
                </w:p>
              </w:tc>
              <w:tc>
                <w:tcPr>
                  <w:tcW w:w="0" w:type="auto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0,0120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0,0130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0,0150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0,0160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0,0170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0,0190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0,0200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0,0210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0,0230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0,0240</w:t>
                  </w:r>
                </w:p>
              </w:tc>
              <w:tc>
                <w:tcPr>
                  <w:tcW w:w="0" w:type="auto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24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0,0140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0,0160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0,0170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0,0190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0,0200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0,0220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0,0230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0,0250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0,0260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0,0280</w:t>
                  </w:r>
                </w:p>
              </w:tc>
              <w:tc>
                <w:tcPr>
                  <w:tcW w:w="0" w:type="auto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0,016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0,018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0,020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0,022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0,024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0,025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0,027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0,029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0,031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0,033</w:t>
                  </w:r>
                </w:p>
              </w:tc>
              <w:tc>
                <w:tcPr>
                  <w:tcW w:w="0" w:type="auto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0,021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0,023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0,026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0,028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0,030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0,033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0,035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0,037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0,039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0,042</w:t>
                  </w:r>
                </w:p>
              </w:tc>
              <w:tc>
                <w:tcPr>
                  <w:tcW w:w="0" w:type="auto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24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0,027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0,030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0,032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0,035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0,038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0,041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0,044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0,047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0,050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0,053</w:t>
                  </w:r>
                </w:p>
              </w:tc>
              <w:tc>
                <w:tcPr>
                  <w:tcW w:w="0" w:type="auto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20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0,033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0,036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0,040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0,043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0,047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0,051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0,054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0,058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0,061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0,065</w:t>
                  </w:r>
                </w:p>
              </w:tc>
              <w:tc>
                <w:tcPr>
                  <w:tcW w:w="0" w:type="auto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22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0,040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0,044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0,049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0,053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0,057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0,062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0,066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0,070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0,075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0,079</w:t>
                  </w:r>
                </w:p>
              </w:tc>
              <w:tc>
                <w:tcPr>
                  <w:tcW w:w="0" w:type="auto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24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0,048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0,054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0,059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0,064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0,069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0,075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0,081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0,086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0,092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0,098</w:t>
                  </w:r>
                </w:p>
              </w:tc>
              <w:tc>
                <w:tcPr>
                  <w:tcW w:w="0" w:type="auto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26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0,057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0,063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0,070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0,076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0,083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0,089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0,096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0,103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0,109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0,116</w:t>
                  </w:r>
                </w:p>
              </w:tc>
              <w:tc>
                <w:tcPr>
                  <w:tcW w:w="0" w:type="auto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24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28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0,067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0,074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0,081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0,089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0,096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0,104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0,112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0,120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0,128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0,136</w:t>
                  </w:r>
                </w:p>
              </w:tc>
              <w:tc>
                <w:tcPr>
                  <w:tcW w:w="0" w:type="auto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30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0,077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0,085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0,093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0,102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0,110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0,119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0,128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0,137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0,147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0,156</w:t>
                  </w:r>
                </w:p>
              </w:tc>
              <w:tc>
                <w:tcPr>
                  <w:tcW w:w="0" w:type="auto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32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0,087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0,096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0,106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0,116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0,125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0,135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0,145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0,150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0,170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0,180</w:t>
                  </w:r>
                </w:p>
              </w:tc>
              <w:tc>
                <w:tcPr>
                  <w:tcW w:w="0" w:type="auto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34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0,100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0,110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0,120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0,130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0,140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0,150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0,160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0,180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0,190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0,200</w:t>
                  </w:r>
                </w:p>
              </w:tc>
              <w:tc>
                <w:tcPr>
                  <w:tcW w:w="0" w:type="auto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36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0,110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0,120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0,130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0,150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0,160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0,170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0,180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0,200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0,210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0,220</w:t>
                  </w:r>
                </w:p>
              </w:tc>
              <w:tc>
                <w:tcPr>
                  <w:tcW w:w="0" w:type="auto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24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38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0,120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0,130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0,150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0,160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0,180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0,190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0,200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0,220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0,230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0,240</w:t>
                  </w:r>
                </w:p>
              </w:tc>
              <w:tc>
                <w:tcPr>
                  <w:tcW w:w="0" w:type="auto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40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0,21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0,22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0,24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0,25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0,27</w:t>
                  </w:r>
                </w:p>
              </w:tc>
              <w:tc>
                <w:tcPr>
                  <w:tcW w:w="0" w:type="auto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42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0,20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0,21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0,23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0,25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0,26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0,28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0,30</w:t>
                  </w:r>
                </w:p>
              </w:tc>
              <w:tc>
                <w:tcPr>
                  <w:tcW w:w="0" w:type="auto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44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0,21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0,23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0,25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0,27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0,29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0,30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0,32</w:t>
                  </w:r>
                </w:p>
              </w:tc>
              <w:tc>
                <w:tcPr>
                  <w:tcW w:w="0" w:type="auto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46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0,20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0,21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0,23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0,25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0,27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0,29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0,31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0,33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0,35</w:t>
                  </w:r>
                </w:p>
              </w:tc>
              <w:tc>
                <w:tcPr>
                  <w:tcW w:w="0" w:type="auto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24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48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0,21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0,23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0,25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0,27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0,30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0,32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0,34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0,36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0,38</w:t>
                  </w:r>
                </w:p>
              </w:tc>
              <w:tc>
                <w:tcPr>
                  <w:tcW w:w="0" w:type="auto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50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0,21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0,23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0,25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0,27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0,30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0,32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0,35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0,37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0,40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0,42</w:t>
                  </w:r>
                </w:p>
              </w:tc>
              <w:tc>
                <w:tcPr>
                  <w:tcW w:w="0" w:type="auto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52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0,23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0,25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0,28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0,30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0,33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0,36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0,38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0,41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0,43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0,46</w:t>
                  </w:r>
                </w:p>
              </w:tc>
              <w:tc>
                <w:tcPr>
                  <w:tcW w:w="0" w:type="auto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54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0,25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0,27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0,30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0,33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0,36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0,38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0,41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0,44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0,47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0,50</w:t>
                  </w:r>
                </w:p>
              </w:tc>
              <w:tc>
                <w:tcPr>
                  <w:tcW w:w="0" w:type="auto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56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0,27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0,30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0,33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0,36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0,39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0,42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0,45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0,48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0,51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0,54</w:t>
                  </w:r>
                </w:p>
              </w:tc>
              <w:tc>
                <w:tcPr>
                  <w:tcW w:w="0" w:type="auto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24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58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0,29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0,32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0,35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0,38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0,42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0,45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0,48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0,52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0,55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0,58</w:t>
                  </w:r>
                </w:p>
              </w:tc>
              <w:tc>
                <w:tcPr>
                  <w:tcW w:w="0" w:type="auto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60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0,31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0,34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0,38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0,41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0,45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0,48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0,52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0,55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0,59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0,63</w:t>
                  </w:r>
                </w:p>
              </w:tc>
              <w:tc>
                <w:tcPr>
                  <w:tcW w:w="0" w:type="auto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62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0,33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0,36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0,40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0,44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0,48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0,52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0,55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0,59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0,63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0,67</w:t>
                  </w:r>
                </w:p>
              </w:tc>
              <w:tc>
                <w:tcPr>
                  <w:tcW w:w="0" w:type="auto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64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0,35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0,39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0,43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0,47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0,51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0,55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0,59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0,63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0,67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0,71</w:t>
                  </w:r>
                </w:p>
              </w:tc>
              <w:tc>
                <w:tcPr>
                  <w:tcW w:w="0" w:type="auto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66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0,37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0,41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0,46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0,50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0,54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0,58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0,62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0,66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0,71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0,76</w:t>
                  </w:r>
                </w:p>
              </w:tc>
              <w:tc>
                <w:tcPr>
                  <w:tcW w:w="0" w:type="auto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68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0,39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0,44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0,48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0,53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0,57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0,62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0,66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0,71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0,75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0,80</w:t>
                  </w:r>
                </w:p>
              </w:tc>
              <w:tc>
                <w:tcPr>
                  <w:tcW w:w="0" w:type="auto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70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0,42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0,46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0,51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0,56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0,61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0,66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0,70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0,75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0,80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0,85</w:t>
                  </w:r>
                </w:p>
              </w:tc>
              <w:tc>
                <w:tcPr>
                  <w:tcW w:w="0" w:type="auto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72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0,44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0,48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0,53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0,59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0,64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0,69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0,74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0,79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0,84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0,89</w:t>
                  </w:r>
                </w:p>
              </w:tc>
              <w:tc>
                <w:tcPr>
                  <w:tcW w:w="0" w:type="auto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74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0,46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0,51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0,56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0,62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0,67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0,73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0,78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0,83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0,88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0,94</w:t>
                  </w:r>
                </w:p>
              </w:tc>
              <w:tc>
                <w:tcPr>
                  <w:tcW w:w="0" w:type="auto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76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0,49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0,54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0,59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0,65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0,70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0,76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0,82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0,87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0,93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0,99</w:t>
                  </w:r>
                </w:p>
              </w:tc>
              <w:tc>
                <w:tcPr>
                  <w:tcW w:w="0" w:type="auto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24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78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0,52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0,57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0,62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0,68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0,74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0,80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0,86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0,92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0,98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1,04</w:t>
                  </w:r>
                </w:p>
              </w:tc>
              <w:tc>
                <w:tcPr>
                  <w:tcW w:w="0" w:type="auto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80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0,54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0,60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0,66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0,72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0,78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0,84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0,90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0,97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1,03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1,09</w:t>
                  </w:r>
                </w:p>
              </w:tc>
              <w:tc>
                <w:tcPr>
                  <w:tcW w:w="0" w:type="auto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82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0,57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0,63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0,69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0,75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0,82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0,88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0,95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1,01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1,08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1,15</w:t>
                  </w:r>
                </w:p>
              </w:tc>
              <w:tc>
                <w:tcPr>
                  <w:tcW w:w="0" w:type="auto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84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0,60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0,66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0,72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0,79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0,86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0,93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0,99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1,06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1,13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1,20</w:t>
                  </w:r>
                </w:p>
              </w:tc>
              <w:tc>
                <w:tcPr>
                  <w:tcW w:w="0" w:type="auto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86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0,63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0,69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0,76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0,83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0,90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0,97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1,04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1,12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1,19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1,26</w:t>
                  </w:r>
                </w:p>
              </w:tc>
              <w:tc>
                <w:tcPr>
                  <w:tcW w:w="0" w:type="auto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88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0,66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0,72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0,79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0,87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0,94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1,02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1,09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1,17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1,24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1,32c</w:t>
                  </w:r>
                </w:p>
              </w:tc>
              <w:tc>
                <w:tcPr>
                  <w:tcW w:w="0" w:type="auto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24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90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0,69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0,76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0,83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0,91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0,99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1,06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1,14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1,22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1,30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1,38</w:t>
                  </w:r>
                </w:p>
              </w:tc>
              <w:tc>
                <w:tcPr>
                  <w:tcW w:w="0" w:type="auto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92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0,72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0,79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0,87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0,95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1,03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1,11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1,19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1,28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1,36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1,44</w:t>
                  </w:r>
                </w:p>
              </w:tc>
              <w:tc>
                <w:tcPr>
                  <w:tcW w:w="0" w:type="auto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94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0,75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0,82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0,91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0,99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1,08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1,16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1,24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1,33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1,42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1,51</w:t>
                  </w:r>
                </w:p>
              </w:tc>
              <w:tc>
                <w:tcPr>
                  <w:tcW w:w="0" w:type="auto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96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0,78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0,86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0,95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1,03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1,12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1,21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1,30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1,39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1,48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1,57</w:t>
                  </w:r>
                </w:p>
              </w:tc>
              <w:tc>
                <w:tcPr>
                  <w:tcW w:w="0" w:type="auto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98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0,81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0,90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0,99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1,08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1,17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1,26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1,35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1,45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1,54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1,64</w:t>
                  </w:r>
                </w:p>
              </w:tc>
              <w:tc>
                <w:tcPr>
                  <w:tcW w:w="0" w:type="auto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24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100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0,85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0,93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1,03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1,12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1,22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1,31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1,41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1,51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1,61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1,70</w:t>
                  </w:r>
                </w:p>
              </w:tc>
              <w:tc>
                <w:tcPr>
                  <w:tcW w:w="0" w:type="auto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102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0,88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0,97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1,07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1,17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1,27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1,37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1,46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1,57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1,67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1,77</w:t>
                  </w:r>
                </w:p>
              </w:tc>
              <w:tc>
                <w:tcPr>
                  <w:tcW w:w="0" w:type="auto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104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0,92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1,01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1,11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1,21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1,32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1,42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1,52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1,63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1,74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1,84</w:t>
                  </w:r>
                </w:p>
              </w:tc>
              <w:tc>
                <w:tcPr>
                  <w:tcW w:w="0" w:type="auto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106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0,95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1,05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1,15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1,26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1,37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1,48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1,58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1,70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1,80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1,92</w:t>
                  </w:r>
                </w:p>
              </w:tc>
              <w:tc>
                <w:tcPr>
                  <w:tcW w:w="0" w:type="auto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108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0,99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1,09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1,20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1,31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1,42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1,53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1,64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1,76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1,87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1,99</w:t>
                  </w:r>
                </w:p>
              </w:tc>
              <w:tc>
                <w:tcPr>
                  <w:tcW w:w="0" w:type="auto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24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110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1,03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1,13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1,24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1,36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1,47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1,59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1,70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1,83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1,96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2,06</w:t>
                  </w:r>
                </w:p>
              </w:tc>
              <w:tc>
                <w:tcPr>
                  <w:tcW w:w="0" w:type="auto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112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1,06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1,17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1,29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1,41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1,53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1,65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1,76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1,89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2,01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2,14</w:t>
                  </w:r>
                </w:p>
              </w:tc>
              <w:tc>
                <w:tcPr>
                  <w:tcW w:w="0" w:type="auto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114 </w:t>
                  </w:r>
                </w:p>
              </w:tc>
              <w:tc>
                <w:tcPr>
                  <w:tcW w:w="0" w:type="auto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1,10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1,21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1,33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1,46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1,58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1,71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1,83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1,96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2,09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2,21</w:t>
                  </w:r>
                </w:p>
              </w:tc>
              <w:tc>
                <w:tcPr>
                  <w:tcW w:w="0" w:type="auto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116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1,14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1,26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1,38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1,51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1,64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1,77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1,89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2,03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2,16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2,29</w:t>
                  </w:r>
                </w:p>
              </w:tc>
              <w:tc>
                <w:tcPr>
                  <w:tcW w:w="0" w:type="auto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118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1,18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1,30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1,43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1,56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1,70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1,83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1,96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2,10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2,24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2,37</w:t>
                  </w:r>
                </w:p>
              </w:tc>
              <w:tc>
                <w:tcPr>
                  <w:tcW w:w="0" w:type="auto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120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1,22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1,34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1,48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1,62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1,75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1,89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2,03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2,17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2,31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2,45</w:t>
                  </w:r>
                </w:p>
              </w:tc>
              <w:tc>
                <w:tcPr>
                  <w:tcW w:w="0" w:type="auto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994FFB" w:rsidRDefault="00994FFB" w:rsidP="008B3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</w:p>
          <w:p w:rsidR="00994FFB" w:rsidRPr="006C570C" w:rsidRDefault="00994FFB" w:rsidP="008B3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  <w:r w:rsidRPr="006C570C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>2,0-2,9 м</w:t>
            </w:r>
          </w:p>
          <w:tbl>
            <w:tblPr>
              <w:tblW w:w="10500" w:type="dxa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17"/>
              <w:gridCol w:w="767"/>
              <w:gridCol w:w="767"/>
              <w:gridCol w:w="767"/>
              <w:gridCol w:w="767"/>
              <w:gridCol w:w="767"/>
              <w:gridCol w:w="767"/>
              <w:gridCol w:w="767"/>
              <w:gridCol w:w="767"/>
              <w:gridCol w:w="767"/>
              <w:gridCol w:w="767"/>
              <w:gridCol w:w="767"/>
              <w:gridCol w:w="846"/>
            </w:tblGrid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Толщина,</w:t>
                  </w: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</w: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см.</w:t>
                  </w:r>
                </w:p>
              </w:tc>
              <w:tc>
                <w:tcPr>
                  <w:tcW w:w="0" w:type="auto"/>
                  <w:gridSpan w:val="12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Объем, м3, при длине, м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2,25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2.6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2,75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2,9 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 xml:space="preserve">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0,0037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0,0040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0,0043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0,0044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0,0045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0,0048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0,0051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0,0054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0,0057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0,0058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0,0059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cr/>
                    <w:t>,0062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0,0053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0,0056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0,0059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0,0061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0,0063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0,0068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0,0071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0,0074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0,0077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0,0079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0,0081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0,0084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6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0,0073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0,0077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0,0081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0,0083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0,0085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0,0089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0,0093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0,0096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0,0100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0,0100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0,0100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0,0110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7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0,0100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0,0100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0,0100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0,0110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0,0110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0,0120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0,0120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0,0120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0,0130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0,0130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0,0130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0,0140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8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0,0110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0,0110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0,0120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0,0120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0,0120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0,0130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0,0140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0,0150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0,0150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0,0160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0,0160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0,0170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9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0,0140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0,0150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0,0150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0,0160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0,0160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0,0170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0,0180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0,0190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0,0200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0,0200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0,0200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0,0210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10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0,017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0,018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0,019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0,019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0,020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0,021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0,022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0,023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0,024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0,024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0,024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0,025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11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0,022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0,023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0,024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0,025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0,026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0,027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0,028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0,029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0,029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0,030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0,031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12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0,026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0,027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0,028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0,028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0,029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0,030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0,031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0,033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0,034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0,035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0,035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0,036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13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0,030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0,032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0,033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0,033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0,034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0,035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0,036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0,038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0,040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0,041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0,042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0,043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14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0,035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0,037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0,038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0,039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0,040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0,042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0,043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0,045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0,047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0,047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0,048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0,050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16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0,044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0,046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0,048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0,049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0,056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0,053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0,056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0,058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0,06)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0,063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0,064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0,066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18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0,056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0,059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0,062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0,063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0,065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0,068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0,071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0,074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0;077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0,079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0,080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0,083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20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0,069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0,073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0,076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0,077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0,079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0,083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0,087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0,091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0,095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0,097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0,100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0,103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22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0,084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0,089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0,093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0,095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0,098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0,103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0,107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0,111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0,116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0,118-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0,121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0,125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24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0,103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0,108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0,114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0,116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0,119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0,125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0,130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0,135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0,140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0,143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0,146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0,151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26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0,123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0,129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0,135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0,138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0,141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0,147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0,154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0,160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0,166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0,169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0,173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0,179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28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0,144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0,150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0,157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0,161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0,165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0,172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0,180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0,187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0,194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0,198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0,200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0,210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30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0,165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0,173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0,181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0,185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0,190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0,200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0,200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0,210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0.220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0,230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0,230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0,240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32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0,190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0,200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0,200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0,210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0,210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0,220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0,230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0,240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0,250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0,250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0,260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0,270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34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0,210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0,220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0,230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0,240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0,240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0,250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0,260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0,270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0,280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0,290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0,290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0,300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36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v0,230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0,240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0,250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0,260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0,270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0,280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0,290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0,300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0,320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0,330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0,340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0,350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38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0,260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0,270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0,280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0,290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0,300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0,310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0,320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0,340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0,350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0,360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0,370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0,380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40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0,28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0,30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0,31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0,32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0,33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0,34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0,36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0,37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0,36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0,39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0,40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0,41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42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0,31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0,33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0,34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0,35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0,36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0,38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0,39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0,41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0,42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0,43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0,44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0,46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44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0,34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0,36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0,37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0,38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0,39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0,41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0,43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0,44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0,46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0,47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0,48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0,50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46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0,37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0,39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0,41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0,42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0,43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0,45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0,47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0,49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0,51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0,52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0,53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0,55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48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0,41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0,43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0,45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0,46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0,47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0,49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0,51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0,53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0,55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0,56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0,57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0,60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50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0,44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0,47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0,49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0,50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0,51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0,54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0,56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0,58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0,60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0,61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0,63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0,65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52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0,48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0,51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0,54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0,55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0,56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0,59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0,61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0,63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0,66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0,67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0,68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0,71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54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0,53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0,55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0,58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0,60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0,61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0,63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0,66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0,69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0,72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0,73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0,74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0,77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56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0,57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0,60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0,63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0,64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0,66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0,69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0,72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0,75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0,78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0,79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0,80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0,83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58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0,61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0,65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0,68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0,69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0,71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0,74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0,77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0,80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0,83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0,85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0,86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0,89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60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0,66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0,70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0,73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0,74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0,76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0,79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0,83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0,86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0,89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0,91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0,93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0,96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62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0,71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0,74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0,77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0,79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0,81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0,85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0,88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0,92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0,95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0,97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0,99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1,03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64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0,75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0,79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0,83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0,84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0,86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0,90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0,94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0,98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1,02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1,04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1,06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1,10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66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0,80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0,84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0,88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0,90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0,92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0,96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1,00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1,04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1,08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1,10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1,12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1,16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68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0,85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0,89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0,93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0,95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0,97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1,02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1,05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1,10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1,14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1,16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1,19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1,23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70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0,89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0,94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0,99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1,01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1,03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1,08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1,12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1,17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1,21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1,23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1,25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1,30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72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0,93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0,99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1,04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1,06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1,08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1,13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1,18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1,23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1,27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1,30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1,32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1,37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74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0,98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1,04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1,09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1,11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1,14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1,19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1,24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1,29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1,34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1,37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1,39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1,44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76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1,04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1,09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1,14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1,17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1,20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1,25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1,31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1,36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1,41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1,44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1,46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1,52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78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1,09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1,15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1,20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1,23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1,26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1,32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1,38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1,44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1,49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1,51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1,54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1,60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80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1,15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1,21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1,26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1,29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1,33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1,39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1,46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1,51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1,56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1,59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1,63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1,68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82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1,21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1,27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1,33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1,36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1,39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1,46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1,53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1,59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1,65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1,67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1,71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1,77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84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1,27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1,34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1,39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1,43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1,46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1,53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1,61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1,67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1,73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1,75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1,79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1,86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86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1,33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1,40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1,46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1,50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1,53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1,60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1,68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1,75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1,81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1,84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1,88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1,95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88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1,39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1,47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1,53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1,57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1,61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1,68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1,76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1,82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1,89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1,93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1,97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2,04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1,46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1,53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1,60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1,64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1,68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1,76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1,84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1,91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1,98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2,02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2,06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2,13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92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1,52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1,60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1,67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1,71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1,75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1,83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1,92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1,99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2,08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2,11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2,15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2,23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94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1,59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1,67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1,75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1,79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1,83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1,92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2,00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2,07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2,16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2,20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2,24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2,33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96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1,66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1,75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1,82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1,87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1,91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2,00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2,09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2,17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2,25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2,29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2,34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2,43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98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1,73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1,82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1,90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1,95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1,99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2,08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2,17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2,26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2,35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2,39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2,44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2,53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1,80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1,89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1,98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2,03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2,07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2,17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2,27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2,54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2,63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102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1,87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1,97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2,06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2,11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2,16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2,26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2,35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2,44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2,54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2,59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2,64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2,74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104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1,95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2,05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2,14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2,19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2,24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2,34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2,45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2,55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2,65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2,69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2,75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2,85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106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2,02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2,13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2,22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2,27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2,33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2,44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2,54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2,64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2,74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2,79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2,85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2,96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108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2,10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2,21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2,30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2,36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2,42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2,53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2,64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2,74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2,85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2,90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2,96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3,07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2,18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2,29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2,51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2,62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2,73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2,84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2,95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3,19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112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2,26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2,38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2,48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2,54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2,60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2,72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2,83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2,94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3,05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3,12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3,18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3,30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114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2,34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2,46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2,57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2,63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2,69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2,82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2,94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3,05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3,16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3,23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3,29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3,42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116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2,42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2,55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2,66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2,72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2,79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2,92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3,04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3,16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3,28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3,35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3,41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3,54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118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2,50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2,64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2,75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2,82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2,89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3,02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3,15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3,28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3,41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3,47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3,54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3,67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2,59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2,73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2,85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2,92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2,98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3,12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3,26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3,40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3,53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3,59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3,66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3,79</w:t>
                  </w:r>
                </w:p>
              </w:tc>
            </w:tr>
          </w:tbl>
          <w:p w:rsidR="00994FFB" w:rsidRPr="006C570C" w:rsidRDefault="00994FFB" w:rsidP="008B31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</w:p>
          <w:p w:rsidR="00994FFB" w:rsidRPr="006C570C" w:rsidRDefault="00994FFB" w:rsidP="008B3154">
            <w:pPr>
              <w:spacing w:before="100" w:beforeAutospacing="1" w:after="27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70C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br/>
              <w:t>3,0-3,9 м</w:t>
            </w:r>
          </w:p>
          <w:tbl>
            <w:tblPr>
              <w:tblW w:w="10500" w:type="dxa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01"/>
              <w:gridCol w:w="757"/>
              <w:gridCol w:w="758"/>
              <w:gridCol w:w="829"/>
              <w:gridCol w:w="758"/>
              <w:gridCol w:w="821"/>
              <w:gridCol w:w="758"/>
              <w:gridCol w:w="758"/>
              <w:gridCol w:w="758"/>
              <w:gridCol w:w="821"/>
              <w:gridCol w:w="758"/>
              <w:gridCol w:w="758"/>
              <w:gridCol w:w="765"/>
            </w:tblGrid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Толщина,</w:t>
                  </w: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см.</w:t>
                  </w:r>
                </w:p>
              </w:tc>
              <w:tc>
                <w:tcPr>
                  <w:tcW w:w="0" w:type="auto"/>
                  <w:gridSpan w:val="12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Объем, м3, при длине, м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3,0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3,1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3,2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3,25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3,3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3,4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3,5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3,6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3,7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3,75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3,8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3,9 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0,0045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0,0047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0,0050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0,0051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0,0052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0,0055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0,0057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0,0059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0,0061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0,0062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0,0063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0,0065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0,0065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0,0068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cr/>
                    <w:t xml:space="preserve">71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0,0072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0,0073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0,0076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0,0079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0,0082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0,0085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0,0086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0,0087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0,0090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5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0,0088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0,0091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0,0094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0,0096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0,0100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0,0100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0,0110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0,0110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0,0120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0,0120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0,0120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0,0120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6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0,0120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0,0120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0,0130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0,0130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0,0130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0,0140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0,0140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0,0140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0,0150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0,0150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0,0160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0,0160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7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0,0150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0,0150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0,0160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0,0160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0,0160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0,0170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0,0180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0,0180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0,0190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0,0190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0,0200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0,0200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8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0,0170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0,0180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0,0190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0,0200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.0,0200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0,0200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0,0210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0,0220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0,0230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0,0230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0,0240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0,0250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0,0210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0,0220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0,0230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0,0240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0,0240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0,0250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0,0260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0,0270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0,0280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0,0290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0,0300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0,0310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10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0,026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0,027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0,028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0,029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0,029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0,030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0,031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0,032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0,033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0,033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0,034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0,035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11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0,032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0,033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0,034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0,034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0,035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0,036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0,037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0,039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0,040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0,041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0,042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0,043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12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0,038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0,039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0,041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0,042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0,043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0,045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0,046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0,047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0,048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0,049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0,050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0,051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13</w:t>
                  </w: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0,045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0,047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0,048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0,049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0,050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0,052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0,053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0,055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0,057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0,057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0,058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0,060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14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0,052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0,054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0,056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0,057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0,058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0,059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0,061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0,064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0,066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0,067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0,068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0,070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16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0,069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0,072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0,074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0,075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0,077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0,079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0,082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0,084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0,087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0,088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0,090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0,092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0,086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0,090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0,093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0,095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0,096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0,099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0,103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0,107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0,110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0,111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0,113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0,117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20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0,107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0,111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0,114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0,116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0,118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0,122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0,126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0,130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0,134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0,136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0,139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0,143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22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0,130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0,135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0,140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0,143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0,145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0,150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0,154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0,159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0,164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0,166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0,170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0,173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24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0,157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0,162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0,168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0,170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0,173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0,179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0,184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0,190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0,195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0,198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0,200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0,200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26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0,185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0,191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0,197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0,200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0,200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0,210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0,210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0,220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0,230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0,230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0,240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0,240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0,220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0,220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0,230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0,230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0,240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0,240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0,250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0,260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0,260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0,270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0,270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0,280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30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0,25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0,25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0,26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0,27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0,27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0,28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0,29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0,29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0,30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0,31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0,31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0,32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32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0,28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0,29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0,30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0,30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0,31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0,32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0,33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0,34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0,35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0,35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0,36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0,37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34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0,32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0,33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0,34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0,34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0,35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0,36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0,37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0,38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0,39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0,40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0,41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0,42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36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0,36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0,37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0,38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0,39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0,40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0,41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0,42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0,43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0,44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0,45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0,46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0,47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0,39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0,40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0,42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0,43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0,44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0,45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0,46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0,47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0,49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0,50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0,51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0,52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40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0,43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0,45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0,46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0,47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0,48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0,49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0,50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0,52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0,53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0,54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0,55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0,57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42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0,47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0,49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0,50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0,51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0,52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0,54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0,56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0,57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0,59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0,60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0,61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0,62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44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0,52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0,53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0,55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0,56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0,57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0,59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0,61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0,63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0,65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0,66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0,67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0,68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46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0,57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0,59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0,61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0,62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0,63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0,65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0,67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0,69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0,71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0,72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0,73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0,75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0,62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0,64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0,66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0,67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0,68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0,82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50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0,67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0,70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0,72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0,73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0,74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0,77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0,79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0,82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0,84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0,85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0,86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0,89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52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0,73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0,76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0,78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0,79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0,81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0,83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0,86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0,89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0,91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0,93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0,94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0,97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54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0,80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0,82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0,85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0,86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0,88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0,90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0,93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0,96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0,99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1,00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1,02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1,05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56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0,86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0,89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0,92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0,94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0,95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0,98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1,01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1,04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1,07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1,08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1,10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1,13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58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0,92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0,96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0,99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1,00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1,02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1,05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1,08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1,12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1,15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1,16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1,18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1,21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60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0,99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1,03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1,06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1,07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1,09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1,13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1,16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1,20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1,23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1,25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1,27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1,30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62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1,06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1,10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1,14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1,15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1,17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1,21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1,24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1,28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1,31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1,33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1,35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1,39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64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1,13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1,17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1,21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1,23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1,25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1,29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1,33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1,37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1,41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1,42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1,44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1,48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66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1,20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1,25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1,28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1,30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1,32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1,36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1,40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1,45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1,49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1,51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1,53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1,57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68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1,27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1,32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1,36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1,38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1,40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1,45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1,49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1,53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1,57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1,59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1,62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1,66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70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1,34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1,39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1,44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1,46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1,48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1,53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1,57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1,62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1,67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1,69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1,71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1,75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72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1,41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1,47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1,52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1,54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1,56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1,61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1,66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1,71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1,71,76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1,79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1,81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1,85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74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1,49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1,55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1,60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1,62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1,65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1,70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1,75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1,81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1,86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1,89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1,91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1,96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76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1,57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1,63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1,68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1,71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1,74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1,79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1,85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1,91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1,96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1,99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2,02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2,07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78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1,66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1,72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1,77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1,80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1,83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1,89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1,95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2,01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2,07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2,09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2,12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2,18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80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1,74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1,80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1,86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1,89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1,93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1,99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2,05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2,11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2,17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2,20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2,23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2,29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82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1,83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1,90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1,95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1,99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2,02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2,09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2,15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2,22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2,28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2,31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2,35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2,41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84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1,92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1,99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2,05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2,09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2,12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2,19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2,26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2,33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2,40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2,43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2,46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2,53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86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2,01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2,09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2,15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2,19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2,23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2,29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2,37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2,44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2,51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2,55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2,58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2,65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88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2,11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2,19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2,25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2,29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2,33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2,40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2,48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2,56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2,63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2,67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2,70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2,78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90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2,21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2,29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2,35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2,40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2,44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2,51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2,59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2,67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2,75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2,79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2,83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2,91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92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2,30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2,39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2,46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2,51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2,55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2,63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2,71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2,79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2,87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2,91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2,96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3,04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94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2,41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2,50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2,57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2,62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2,66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2,74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2,83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2,92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3,00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3,04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3,08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3,17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96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2,51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2,60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2,68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2,73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2,77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2,86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2,95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3,04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3,13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3,17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3,22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3,31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98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2,62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2,71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2,79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2,84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2,89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2,98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3,07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3,17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3,26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3,30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3,35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3,45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100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2,72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2,83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2,91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2,96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3,01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3,10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3,20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3,30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3,39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3,44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3,49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3,59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102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2,83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2,94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3,02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3,08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3,13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3,23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3,33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3,43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3,53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3,58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3,63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3,73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104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2,95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3,06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3,14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3,20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3,25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3,36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3,46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3,57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3,67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3,72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3,78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3,88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106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3,06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3,17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3,27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3,32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3,38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3,49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3,59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3,71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3,81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3,86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3,92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4,03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108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3,18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3,29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3,40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3,45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3,51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3,62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3,73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3,85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3,95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4,01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4,07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4,18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110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3,29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3,40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3,52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3,58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3,64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3,75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3,87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3,99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4,10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4,16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4,22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4,34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112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3,42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3,54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3,65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3,71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3,77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3,89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4,01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4,14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4,25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4,31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4,38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4,50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114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3,54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3,67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3,78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3,84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3,91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4,03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4,16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4,29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4,40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4,47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4,54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4,66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116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3,66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3,79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3,92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3,98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4,05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4,17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4,31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4,44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4,56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4,63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4,70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4,82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118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3,79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3,92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4,05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4,12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4,19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4,32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4,45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4,59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4,72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4,79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4,86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4,99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120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3,92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4,06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4,19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4,26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4,33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4,47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4,61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4,75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4,88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4,96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5,03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5,16</w:t>
                  </w:r>
                </w:p>
              </w:tc>
            </w:tr>
          </w:tbl>
          <w:p w:rsidR="00994FFB" w:rsidRPr="006C570C" w:rsidRDefault="00994FFB" w:rsidP="008B31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994FFB" w:rsidRPr="006C570C" w:rsidRDefault="00994FFB" w:rsidP="008B3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70C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>4,0-4,9 м</w:t>
            </w:r>
          </w:p>
          <w:tbl>
            <w:tblPr>
              <w:tblW w:w="10500" w:type="dxa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80"/>
              <w:gridCol w:w="767"/>
              <w:gridCol w:w="767"/>
              <w:gridCol w:w="767"/>
              <w:gridCol w:w="768"/>
              <w:gridCol w:w="768"/>
              <w:gridCol w:w="768"/>
              <w:gridCol w:w="768"/>
              <w:gridCol w:w="768"/>
              <w:gridCol w:w="768"/>
              <w:gridCol w:w="768"/>
              <w:gridCol w:w="768"/>
              <w:gridCol w:w="775"/>
            </w:tblGrid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Толщина ,</w:t>
                  </w: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см</w:t>
                  </w:r>
                </w:p>
              </w:tc>
              <w:tc>
                <w:tcPr>
                  <w:tcW w:w="0" w:type="auto"/>
                  <w:gridSpan w:val="12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Объем, м3, при длине, м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4,0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4,1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4,2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4,25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4,3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4,4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4,5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4,6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4,7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4,75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4,8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4,9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0,0067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0,0069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0,0071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0,0072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0,0073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0,0075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0,0078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0,0081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0,0083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0,0084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0,0086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0,0089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4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0,0093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0,0100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0,0110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0,0110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0,0110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0,0110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0,0110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0,0120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0,0120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0,0120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0,0120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0,0130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5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0,0130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0,0130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0,0140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0,0140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0,0140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0,0150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0,0150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0,0160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0,0160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0,0160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0,0170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0,0170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6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0,0170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0,0170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0,0180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0,0180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0,0180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0,0190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0,0190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0,0200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0,0200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0,0210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0,0210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0,0210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7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0,0210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0,0220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0,0230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0,0230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0,0240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0,0250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0,0250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0,0250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0,0260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0,0260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0,0260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0,0270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8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0,0260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0,0270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0,0280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0,0290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0,0290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0,0300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0,0310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0,0320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0,0330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0,0330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0,0340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0,0350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24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9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0,0320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0,0330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0,0340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0,0350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0,0350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0,0360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0,0370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0,0390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0,0400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0,0400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0,0410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0,0420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10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0,037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0,038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0,039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0,041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0,041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0,042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0,044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0,045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0,047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0,047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0,048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0,049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11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0,045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0,047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0,048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0,049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0,050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0,052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0,053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0,055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0,057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0,058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0,059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0,060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12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0,053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0,055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0,057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0,058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0,059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0,061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0,063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0,065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0,067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0,068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0,069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0,071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24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13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0,062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0,065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0,067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0,068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0,069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0,072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0,074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0,077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0,079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0,080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0,082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0,083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14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0,073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0,075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0,077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0,078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0,080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0,082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0,084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0,086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0,089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0,090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0,092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0,094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16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0,095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0,098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0,101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0,102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0,104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0,107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0,110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0,113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0,116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0,117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0,118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0,121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24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18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0,120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0,124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0,127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0,129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0,131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0,135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0,138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0,142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0,145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0,147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0,150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0,152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20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0,147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0,151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0,156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0,158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0,160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0,165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0,170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0,174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0,178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0,180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0,183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0,187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22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0,178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0,183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0,188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0,190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0,193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0,198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0,200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0,200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0,210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0,210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0,220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0,220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24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0,210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0,210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0,220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0,220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0,230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0,230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0,240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0,240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0,250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0,250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0,260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0,260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26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0,250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0,250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0,260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0,260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0,270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0,270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0,280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0,290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0,300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0,300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0,310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0,310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24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28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0,290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0,300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0,300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0,310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0,310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0,320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0,330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0,330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0,340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0,350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0,350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0,360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30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0,33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0,34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0,35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0,35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0,36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0,37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0,38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0,39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0,40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0,40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0,41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0,41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32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0,38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0,39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0,40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0,40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0,41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0,42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0,43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0,44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0,45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0,45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0,46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0,47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34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0,43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0,44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0,45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0,46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0,47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0,48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0,49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0,50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0,51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0,51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0,52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0,53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36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0,48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0,49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0,50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0,51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0,52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0,53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0,54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0,55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0,56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0,57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0,58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0,59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24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38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0,53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0,54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0,56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0,57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0,58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0,59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0,60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0,61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0,62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0,63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0,64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0,65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40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0,58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0,61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0,61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0,62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0,63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0,65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0,66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0,68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0,69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0,70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0,71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0,72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42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0,64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0,66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0,67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0,68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0,69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0,71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0,73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0,74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0,76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0,77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0,78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0,80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44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0,70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0,72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0,74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0,75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0,76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0,78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0,80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0,82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0,84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0,85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0,86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0,87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46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0,77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0,79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0,81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0,82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0,83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0,85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0,87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0,90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0,92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0,93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0,94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0,96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24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48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0,84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0,86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0,88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0,89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0,90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0,93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0,95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0,97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1,00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1,01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1,02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1,04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50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0,91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0,94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0,96 </w:t>
                  </w:r>
                </w:p>
              </w:tc>
              <w:tc>
                <w:tcPr>
                  <w:tcW w:w="0" w:type="auto"/>
                  <w:tcBorders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0,97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0,99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1,01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1,03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1,06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1,08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1,09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1,11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1,13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52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0,99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1,02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1,04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1,05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1,07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1,10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1,12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1,15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1,17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1,19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1,20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1,23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54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1,07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1,10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1,13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1,14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1,16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1,19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1,21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1,24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1,27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1,28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1,30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1,33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56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1,16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1,19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1,22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1,23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1,25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1,28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1,31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1,34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1,37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1,38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1,40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1,43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24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58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1,25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1,28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1,31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1,33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1,35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1,38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1,41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1,44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1,48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1,49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1,51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1,54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60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1,33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1,37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1,41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1,42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1,44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1,48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1,51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1,55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1,58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1,60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1,61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1,65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62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1,43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1,47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1,51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1,52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1,54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1,58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1,62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1,66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1,69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1,71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1,73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1,77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64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1,52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1,56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1,60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1,62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1,64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1,68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1,72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1,76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1,80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1,82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1,84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1,88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66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1,61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1,65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1,70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1,72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1,74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1,78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1,82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1,86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1,90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1,92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1,94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1,98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68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1,70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1,75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1,79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1,81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1,83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1,88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1,92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1,96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2,00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2,02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2,05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2,09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24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70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1,80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1,84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1,89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1,91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1,93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1,98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2,02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2,07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2,11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2,13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2,16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2,20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72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1,90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1,95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2,00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2,02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2,04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2,09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2,14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2,19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2,23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2,25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2,28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2,32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74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2,01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2,06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2,12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2,14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2,16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2,21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2,26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2,32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2,36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2,38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2,41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2,46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76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2,12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2,18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2,23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2,26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2,28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2,33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2,39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2,45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2,50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2,52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2,55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2,60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78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2,24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2,29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2,35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2,38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2,41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2,46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2,52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2,58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2,64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2,66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2,69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2,75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24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80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2,35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2,41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2,47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2,51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2,54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2,59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2,66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2,72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2,78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2,81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2,84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2,90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82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2,47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2,53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2,60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2,64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2,67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2,73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2,80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2,86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2,93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2,96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3,00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3,06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84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2,59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2,66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2,73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2,77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2,81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2,87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2,94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3,00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3,08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3,12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3,16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3,22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86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2,71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2,79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2,86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2,90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2,94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3,01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3,03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3,15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3,23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3,27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3,31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3,37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88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2,85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2,92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2,99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3,04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3,08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3,15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3,23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3,30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3,38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3,42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3,45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3,53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24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90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2,98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3,05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3,13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3,18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3,22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3,30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3,37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3,45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3,53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3,57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3,61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3,69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92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3,11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3,19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3,27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3,32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3,37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3,45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3,53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3,60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3,69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3,74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3,78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3,86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94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3,25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3,38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3,42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3,47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3,52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3,60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3,68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3,76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3,85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3,90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3,94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4,03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96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3,39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3,47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3,56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3,62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3,67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3,75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3,84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3,92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4,02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4,07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4,11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4,20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98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3,53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3,62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3,71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3,77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3,82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3,91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4,00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4,09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4,19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4,24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4,28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4,38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24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100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3,67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3,77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3,87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3,92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3,98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4,07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4,17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4,26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4,36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4,41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4,46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4,56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102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3,82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3,92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4,02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4,08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4,14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4,24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4,33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4,43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4,54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4,60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4,65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4,75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104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3,97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4,08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4,18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4,24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4,30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4,40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4,51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4,60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4,71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4,77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4,82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4,93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106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4,13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4,23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4,34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4,41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4,47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4,58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4,68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4,78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4,90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4,96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5,02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5,13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108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4,29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4,40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4,51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4,58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4,64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4,75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4,86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4,96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5,08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5,14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5,20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5,32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24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110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4,45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4,56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4,68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4,75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4,81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4,93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5,04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5,15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5,27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5,33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5,39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5,52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112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4,61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4,73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4,85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4,92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4,99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5,11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5,23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5,34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5,46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5,53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5,59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114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4,78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4,90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5,02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5,10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5,17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5,29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5,41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5,53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5,67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5,74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5,80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5,93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116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4,94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5,07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5,20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5,28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5,35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5,48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5,61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5,73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5,87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5,94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6,00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6,14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118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5,12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5,25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5,38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5,46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5,54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5,67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5,80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5,93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6,06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6,13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6,20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6,35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120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5,29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5,43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5,57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5,65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5,73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5,86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6,00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6,13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6,28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6,35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6,42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6,57</w:t>
                  </w:r>
                </w:p>
              </w:tc>
            </w:tr>
          </w:tbl>
          <w:p w:rsidR="00994FFB" w:rsidRPr="006C570C" w:rsidRDefault="00994FFB" w:rsidP="008B31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94FFB" w:rsidRPr="006C570C" w:rsidRDefault="00994FFB" w:rsidP="008B3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7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5,0-5,9 м</w:t>
            </w:r>
          </w:p>
          <w:p w:rsidR="00994FFB" w:rsidRPr="006C570C" w:rsidRDefault="00994FFB" w:rsidP="008B31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tbl>
            <w:tblPr>
              <w:tblW w:w="10500" w:type="dxa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62"/>
              <w:gridCol w:w="876"/>
              <w:gridCol w:w="875"/>
              <w:gridCol w:w="728"/>
              <w:gridCol w:w="728"/>
              <w:gridCol w:w="728"/>
              <w:gridCol w:w="728"/>
              <w:gridCol w:w="728"/>
              <w:gridCol w:w="728"/>
              <w:gridCol w:w="728"/>
              <w:gridCol w:w="728"/>
              <w:gridCol w:w="728"/>
              <w:gridCol w:w="735"/>
            </w:tblGrid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Толщина ,</w:t>
                  </w: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см</w:t>
                  </w:r>
                </w:p>
              </w:tc>
              <w:tc>
                <w:tcPr>
                  <w:tcW w:w="0" w:type="auto"/>
                  <w:gridSpan w:val="12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Объем, м3, при длине, м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5,0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5,1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5,2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5,25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5,3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5,4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5,5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5,6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5,7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5,75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5,8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5,9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0,0092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0,0095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0,010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0,010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0,010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0,010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0,010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0,011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0,011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0,011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0,011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0,012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4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0,0130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0,0130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0,013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0,013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0,013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0,014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0,014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0,015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0,015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0,015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0,015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0,015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5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0,0180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0,0180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0,019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0,019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0,019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0,020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0,020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0,021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0,021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0,021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0,022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0,022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6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0,0220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0,0230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0,023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0,023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0,024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0,024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0,025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0,025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0,026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0,027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0,027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0,027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7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0,0280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0,0290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0,030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0,030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0,030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0,031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0,032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0,033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0,034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0,034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0,035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0,035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8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0,0350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0,0360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0,037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0,037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0,038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0,039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0,040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0,041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0,042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0,042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0,043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0,044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24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9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0,0430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0,0450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0,046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0,046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0,047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0,048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0,049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0,050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0,051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0,051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0,052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0,053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10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0,051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0,053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0,054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0,055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0,056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0,057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0,058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0,060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0,061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0,062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0,062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0,063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11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0,062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0,064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0,066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0,067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0,068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0,069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0,070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0,073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0,074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0,075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0,076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0,078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12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0,073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0,075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0,077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0,078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0,080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0,081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0,083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0,085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0,087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0,088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0,089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0,091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24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13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0,085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0,088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0,090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0,091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0,093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0,095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0,097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0,100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0,101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0,102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0,104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0,106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14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0,097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0,100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0,102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0,104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0,106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0,108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0,110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0,113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0,115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0,116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0,118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0,120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16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0,124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0,127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0,130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0,132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0,134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0,137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0,140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0,143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0,146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0,147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0,149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0,152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24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18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0,156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0,160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0,164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0,166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0,161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0,170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0,175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0,179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0,183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0,184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0,186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0,190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20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0,190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0,196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0,200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0,200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0,200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0,210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0,210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0,210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0,220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0,220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0,220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0,230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22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0,230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0,220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0,240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0,240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0,240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0,250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0,250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0,260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0,260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0,260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0,270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0,270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24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0,270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0,270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0,280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0,280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0,290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0,290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0,300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0,300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0,310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0,310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0,320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0,320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26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0,320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0,320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0,330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0,340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0,340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0,350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0,350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0,360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0,370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0,370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0,380 </w:t>
                  </w:r>
                </w:p>
              </w:tc>
              <w:tc>
                <w:tcPr>
                  <w:tcW w:w="0" w:type="auto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0,380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24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28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0,370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0,370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0,380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0,390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0,390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0,400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0,410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0,410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0,420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0,430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0,430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0,440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30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0,42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0,43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0,44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0,45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0,45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0,46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0,47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0,48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0,49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0,49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0,50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0,51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32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0,48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0,49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0,50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0,51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0,51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0,52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0,53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0,54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0,55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0,56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0,57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0,58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34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0,54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0,55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0,56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0,57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0,58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0,59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0,60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0,61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0,62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0,63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0,64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0,65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36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0,60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0,62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0,63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0,64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0,65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0,66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0,67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0,68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0,70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0,71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0,71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0,72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24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38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0,67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0,68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0,70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0,71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0,72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0,73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0,74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0,76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0,77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0,78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0,79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0,80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40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0,74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0,75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0,77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0,78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0,79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0,80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0,82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0,84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0,85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0,86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0,87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0,89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42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0,81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0,83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0,85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0,86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0,87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0,89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0,90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0,92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0,94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0,95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0,96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0,98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44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0,89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0,91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0,93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0,94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0,95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0,97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0,99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1,01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1,03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1,04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1,05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1,07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46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0,98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1,00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1,02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1,03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1,04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1,06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1,08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1,11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1,13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1,14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1,15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1,17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24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48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1,06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1,09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1,11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1,12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1,13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1,15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1,18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1,20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1,22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1,23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1,25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1,27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50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1,15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1,18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1,21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1,22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1,23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1,26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1,28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1,31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1,33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1,34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1,36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1,38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52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1,25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1,28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1,31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1,32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1,34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1,36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1,39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1,42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1,44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1,46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1,47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1,50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54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1,35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1,38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1,41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1,43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1,44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1,47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1,50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1,53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1,56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1,58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1,59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1,62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56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1,46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1,49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1,53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1,54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1,56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1,59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1,12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1,65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1,68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1,70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1,71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1,74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24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58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1,57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1,61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1,64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1,66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1,67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1,71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1,74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1,77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1,81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1,82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1,84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1,38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60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1,68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1,72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1,76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1,77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1,79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1,83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1,86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1,90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1,94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1,95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1,97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2,01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62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1,80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1,84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1,88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1,90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1,92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1,96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1,99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2,03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2,07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2,09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2,11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2,14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64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1,91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1,95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1,99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2,01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2,03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2,07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2,11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2,15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2,19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2,21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2,24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2,28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66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2,02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2,07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2,11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2,13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2,15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2,19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2,23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2,28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2,32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2,34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2,36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2,41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68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2,13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2,18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2,23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2,25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2,27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2,31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2,35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2,40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2,45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2,47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2,49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2,53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24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70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2,25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2,30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2,34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2,36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2,39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2,43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2,48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2,53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2,58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2,61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2,63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2,67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72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2,38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2,43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2,48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2,50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2,52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2,57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2,62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2,67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2,72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2,75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2,77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2,82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74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2,52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2,57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2,63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2,66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2,68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2,72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2,77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2,81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2,86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2,90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2,92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2,98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76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2,67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2,72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2,77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2,79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2,81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2,86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2,92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2,96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3,02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3,05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3,08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3,14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78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2,82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2,87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2,92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2,95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2,97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3,02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3,08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3,12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3,19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3,23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3,26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3,32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24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80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2,97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3,03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3,09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3,11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3,14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3,19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3,24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3,29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3,36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3,39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3,43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3,50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82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3,13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3,19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3,25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3,28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3,31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3,36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3,41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3,47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3,54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3,58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3,61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3,68 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84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3,28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3,35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3,41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3,45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3,48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3,53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3,58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3,65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3,72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3,75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3,78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3,85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86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3,40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3,51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3,57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3,61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3,64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3,71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3,77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3,83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3,91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3,94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3,97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4,04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88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3,60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3,67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3,74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3,78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3,81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3,88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3,95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4,02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4,10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4,14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4,17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4,25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24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90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3,77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3,84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3,91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3,95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3,99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4,07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4,14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4,21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4,29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4,33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4,37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4,46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92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3,94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4,02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4,09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4,14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4,18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4,26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4,34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4,41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4,49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4,54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4,58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4,68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94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4,11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4,19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4,27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4,32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4,36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4,44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4,52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4,61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4,70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4,75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4,79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4,92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96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4,29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4,37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4,45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4,50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4,55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4,64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4,73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4,82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4,91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4,96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5,01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5,12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98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4,47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4,56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4,64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4,69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4,73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4,83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4,93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5,03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5,13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5,18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5,23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5,34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24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100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4,65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4,74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4,83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4,88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4,93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5,04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5,14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5,24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5,34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5,39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5,45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5,57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102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4,84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4,94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5,03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5,08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5,14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5,25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5,35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5,46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5,57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5,63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5,68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5,80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104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5,03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5,13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5,24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5,29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5,35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5,46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5,57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5,68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5,79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5,85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5,91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6,03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106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5,23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5,33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5,44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5,50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5,55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5,67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5,79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5,90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6,02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6,08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6,14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6,26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108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5,43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5,53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5,65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5,71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5,77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5,89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6,01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6,13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6,25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6,32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6,38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6,50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24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110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5,63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5,74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5,86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5,92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5,99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6,12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6,24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6,36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6,49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6,56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6,62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6,74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112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5,84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5,95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6,07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6,14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6,20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6,33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6,46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6,59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6,78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6,80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6,87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6,99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114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6,05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6,17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6,29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6,36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6,42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6,56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6,70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6,83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6,97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7,05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7,12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7,24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116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6,26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6,38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6,51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6,58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6,65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6,79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6,93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7,07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7,22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7,29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7,37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7,50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118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6,48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6,61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6,75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6,82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6,90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7,04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7,18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7,32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7,47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7,55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7,63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7,76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120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6,70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6,84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6,99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7,06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7,14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7,28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7,42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7,57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7,72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7,82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7,89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8,03</w:t>
                  </w:r>
                </w:p>
              </w:tc>
            </w:tr>
          </w:tbl>
          <w:p w:rsidR="00994FFB" w:rsidRPr="006C570C" w:rsidRDefault="00994FFB" w:rsidP="008B31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994FFB" w:rsidRDefault="00994FFB" w:rsidP="008B3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994FFB" w:rsidRPr="006C570C" w:rsidRDefault="00994FFB" w:rsidP="008B3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7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6,0-6,9 м</w:t>
            </w:r>
          </w:p>
          <w:tbl>
            <w:tblPr>
              <w:tblW w:w="10500" w:type="dxa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04"/>
              <w:gridCol w:w="750"/>
              <w:gridCol w:w="749"/>
              <w:gridCol w:w="749"/>
              <w:gridCol w:w="749"/>
              <w:gridCol w:w="749"/>
              <w:gridCol w:w="749"/>
              <w:gridCol w:w="749"/>
              <w:gridCol w:w="749"/>
              <w:gridCol w:w="749"/>
              <w:gridCol w:w="749"/>
              <w:gridCol w:w="749"/>
              <w:gridCol w:w="756"/>
            </w:tblGrid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Толщина ,</w:t>
                  </w: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см</w:t>
                  </w:r>
                </w:p>
              </w:tc>
              <w:tc>
                <w:tcPr>
                  <w:tcW w:w="0" w:type="auto"/>
                  <w:gridSpan w:val="12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Объем, м3, при длине, м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6,0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6,1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6,2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6,25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6,3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6,4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6,5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6,6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6,7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6,75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6,8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6,9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0,012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0,012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0,012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0,013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0,013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0,013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0,013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0,013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0,013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0,013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0,014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0,014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0,016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0,016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0,016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0,016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0,017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0,017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0,018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0,018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0,019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0,019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0,020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0,020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5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0,023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0,023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0,024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0,024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0,024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0,025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0,025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0,026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0,026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0,027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0,027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0,028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6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0,028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0,028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0,029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0,029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0,030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0,031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0,031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0,032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0,033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0,030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0,033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0,035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7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0,036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0,037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0,038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0,039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0,039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0,039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0,040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0,041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0,042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0,042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0,043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0,044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8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0,045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0,046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0,047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0,047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0,048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0,049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0,051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0,052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0,053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0,053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0,054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0,055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24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9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0,055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0,056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0,057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0,058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0,059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0,060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0,061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0,062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0,063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0,064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0,065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0,067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10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0,065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0,067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0,069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0,070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0,071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0,073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0,075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0,077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0,078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0,078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0,079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0,080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11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0,080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0,081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0,083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0,084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0,085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0,087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0,090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0,092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0,093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0,094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0,095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0,097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12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0,093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0,095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0,097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0,098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0,099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0,100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0,103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0,105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0,107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0,108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0,110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0,112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24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13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0,108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0,110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0,112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0,114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0,115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0,117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0,120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0,122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0,124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0,126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0,127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0,129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14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0,123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0,125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0,127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0,128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0,130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0,133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0,135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0,138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0,140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0,143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0,145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0,148 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16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0,155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0,160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0,163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0,164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0,166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0,170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0,172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0,175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0,178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0,180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0,182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0,185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24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18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0,194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0,197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0,200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0,200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0,200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0,210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0,210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0,210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0,220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0,220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0,220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0,230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20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0,23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0,24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0,24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0,24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0,25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0,25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0,26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0,26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0,27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0,27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0,27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0,28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22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0,28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0,28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0,29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0,29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0,30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0,30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0,31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0,31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0,32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0,32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0,33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0,33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24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0,33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0,33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0,34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0,34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0,35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0,35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0,36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0,37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0,37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0,38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0,38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0,39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26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0,39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0,40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0,41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0,41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0,42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0,42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0,43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0,43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0,44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0,44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0,45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0,45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24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28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0,45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0,46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0,46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0,47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0,47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0,48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0,49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0,50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0,51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0,51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0,52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0,52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30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0,52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0,53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0,54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0,54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0,55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0,55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0,56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0,57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0,58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0,59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0,59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0,60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32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0,59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0,60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0,61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0,62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0,62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0,63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0,64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0,65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0,66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0,67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0,68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0,69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34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0,66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0,67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0,68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0,69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0,70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0,71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0,72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0,73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0,75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0,76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0,76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0,77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36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0,74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0,75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0,76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0,77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0,78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0,79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0,80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0,82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0,84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0,85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0,86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0,87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24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38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0,82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0,83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0,85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0,86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0,87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0,88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0,90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0,91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0,93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0,94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0,95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0,96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40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0,90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0,92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0,93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0,94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0,95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0,97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0,99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1,00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1,02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1,03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1,04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1,06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42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1,00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1,01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1,03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1,04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1,05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1,07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1,08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1,10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1,12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1,13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1,14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1,16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44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1,09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1,11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1,13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1,14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1,15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1,17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1,20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1,21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1,23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1,24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1,25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1,27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46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1,19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1,21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1,23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1,24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1,26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1,28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1,30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1,32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1,34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1,35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1,36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1,39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24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48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1,30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1,32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1,34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1,35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1,37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1,39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1,41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1,44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1,46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1,48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1,49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1,50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50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1,41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1,43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1,46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1,47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1,48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1,51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1,54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1,56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1,59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1,60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1,62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1,65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52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1,53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1,56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1,58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1,59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1,61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1,64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1,67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1,69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1,72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1,74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1,75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1,78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54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1,65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1,68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1,71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1,73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1,74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1,77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1,80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1,83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1,86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1,88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1,89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1,93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56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1,78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1,81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1,84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1,86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1,88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1,91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1,95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1,98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2,01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2,03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2,05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2,08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24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58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1,91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1,95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1,98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2,00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2,02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2,05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2,08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2,12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2,16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2,17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2,19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2,23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60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2,05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2,08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2,12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2,13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2,15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2,19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2,23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2,27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2,31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2,32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2,34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2,38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62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2,18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2,22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2,26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2,28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2,30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2,34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2,37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2,41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2,46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2,48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2,50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2,54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64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2,32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2,36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2,40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2,42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2,44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2,48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2,52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2,56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2,60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2,62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2,65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2,69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66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2,44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2,49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2,53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2,55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2,58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2,62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2,66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2,70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2,75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2,77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2,79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2,84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24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68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2,57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2,62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2,67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2,70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2,73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2,77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2,81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2,85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2,90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2,93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2,95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3,00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70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2,72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2,77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2,82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2,85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2,89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2,93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2,97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3,01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3,06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3,10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3,12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3,17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72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2,87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2,92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2,98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3,02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3,06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3,10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3,14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3,18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3,24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3,28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3,30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3,35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74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3,03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3,09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3,15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3,20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3,24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3,28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3,32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3,36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3,42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3,47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3,48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3,54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76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3,20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3,26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3,33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3,38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3,42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3,47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3,51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3,55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3,61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3,67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3,68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3,74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24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78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3,38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3,45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3,52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3,57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3,61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3,66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3,70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3,75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3,82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3,88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3,90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3,97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80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3,57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3,64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3,72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3,76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3,80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3,86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3,90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3,95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4,02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4,09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4,10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4,17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82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3,75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3,83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3,92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3,96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4,00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4,06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4,11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4,16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4,23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4,31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4,31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4,39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84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3,94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4,03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4,12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4,16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4,20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4,27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4,32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4,38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4,46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4,53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4,54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4,62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86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4,13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4,23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4,33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4,37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4,41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4,48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4,54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4,60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4,68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4,75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4,76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4,85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24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88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4,34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4,44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4,54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4,58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4,62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4,70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4,77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4,84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4,92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4,98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5,01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5,09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90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4,56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4,66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4,75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4,80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4,84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4,92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4,99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5,07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5,15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5,21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5,24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5,33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92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4,78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4,88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4,97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5,02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5,06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5,15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5,22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5,30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5,39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5,45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5,49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5,58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94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5,00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5,10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5,19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5,24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5,29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5,38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5,47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5,56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5,65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5,69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5,74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5,83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96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5,22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5,32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5,42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5,47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5,52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5,69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5,79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5,89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5,95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5,99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6,08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24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98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5,45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5,55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5,65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5,71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5,76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5,85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5,93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6,04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6,14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6,19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6,24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6,34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24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100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5,68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5,79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5,89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5,95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6,00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6,10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6,19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6,29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6,40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6,45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6,50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6,60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24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102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5,91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6,02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6,12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6,18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6,24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6,34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6,43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6,54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6,66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6,71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6,76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6,87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24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104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6,15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6,26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6,37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6,43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6,49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6,59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6,68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6,80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6,92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6,97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7,03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7,14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24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106 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6,39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6,50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6,61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6,68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6,74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6,85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6,97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7,08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7,19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7,24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7,30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7,42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24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108 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6,63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6,75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6,87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6,93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7,00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7,11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7,23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7,35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7,46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7,52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7,58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7,70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24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110 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6,88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7,00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7,12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7,19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7,26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7,38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7,50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7,62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7,74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7,80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7,86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7,99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24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112 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7,13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7,26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7,38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7,45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7,53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7,65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7,77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7,90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8,03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8,09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8,15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8,28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24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114 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7,39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7,52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7,65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7,73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7,80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7,92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8,05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8,19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8,32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8,38 </w:t>
                  </w:r>
                </w:p>
              </w:tc>
              <w:tc>
                <w:tcPr>
                  <w:tcW w:w="0" w:type="auto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8,45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8,58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24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116 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7,65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7,79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7,92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8,00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8,07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8,20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8,34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8,48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8,61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8,68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8,75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8,88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24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118 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7,91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8,06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8,20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8,27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8,35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8,49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8,63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8,77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8,91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8,98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9,05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9,19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24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120 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8,18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8,34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8,48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8,56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8,64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8,78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8,93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9,07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9,22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9,29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9,36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9,50</w:t>
                  </w:r>
                </w:p>
              </w:tc>
            </w:tr>
          </w:tbl>
          <w:p w:rsidR="00994FFB" w:rsidRPr="006C570C" w:rsidRDefault="00994FFB" w:rsidP="008B31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994FFB" w:rsidRPr="006C570C" w:rsidRDefault="00994FFB" w:rsidP="008B3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7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7,0-7,9 м</w:t>
            </w:r>
          </w:p>
          <w:p w:rsidR="00994FFB" w:rsidRPr="006C570C" w:rsidRDefault="00994FFB" w:rsidP="008B31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tbl>
            <w:tblPr>
              <w:tblW w:w="10500" w:type="dxa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04"/>
              <w:gridCol w:w="750"/>
              <w:gridCol w:w="749"/>
              <w:gridCol w:w="749"/>
              <w:gridCol w:w="749"/>
              <w:gridCol w:w="749"/>
              <w:gridCol w:w="749"/>
              <w:gridCol w:w="749"/>
              <w:gridCol w:w="749"/>
              <w:gridCol w:w="749"/>
              <w:gridCol w:w="749"/>
              <w:gridCol w:w="749"/>
              <w:gridCol w:w="756"/>
            </w:tblGrid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Толщина ,</w:t>
                  </w: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см</w:t>
                  </w:r>
                </w:p>
              </w:tc>
              <w:tc>
                <w:tcPr>
                  <w:tcW w:w="0" w:type="auto"/>
                  <w:gridSpan w:val="12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Объем, м3, при длине, м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7,0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7,1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7,2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7,25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7,3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7,4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7,5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7,6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7,7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7,75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7,8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7,9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0,015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0,015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0,015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0,015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0,016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0,016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0,017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0,017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0,017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0,018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0,018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0,018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0,020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0,021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0,021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0,022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0,022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0,022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0,023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0,023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0,024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0,024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0,025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0,025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0,029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0,030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0,030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0,031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0,031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0,031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0,032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0,033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0,034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0,035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0,035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0,035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6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0,037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0,039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0,040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0,040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0,040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0,041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0,042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0,043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0,044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0,044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0,045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0,046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7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0,045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0,046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0,048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0,048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0,049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0,050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0,051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0,053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0,055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0,055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0,056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0,057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8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0,057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0,059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0,060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0,061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0,062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0,063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0,064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0,066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0,067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0,068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0,069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0,070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24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9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0,069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0,070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0,071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0,072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0,073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0,075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0,076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0,078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0,079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0,080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0,081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0,082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10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0,082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0,083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0,085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0,086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0,087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0,088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0,090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0,092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0,094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0,095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0,096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0,098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11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0,098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0,101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0,102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0,103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0,104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0,106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0,108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0,110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0,113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0,114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0,115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0,117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12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0,114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0,116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0,118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0,119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0,120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0,122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0,125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0,127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0,129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0,130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0,132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0,135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13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0,132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0,134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0,136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0,137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0,139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0,142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0,144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0,147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0,150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0,151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0,153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0,155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14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0,150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0,152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0,155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0,157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0,158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0,160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0,164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0,167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0,170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0,171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0,173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0,176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16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0,189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0,192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0,195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0,196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0,199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0,200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0,200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0,210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0,210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0,210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0,220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0,220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18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0,230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0,230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0,240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0,240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0,240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0,250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0,250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0,260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0,260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0,260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0,270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0,270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20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0,28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0,28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0,29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0,29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0,29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0,30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0,30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0,31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0,31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0,32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0,32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0,33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22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0,34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0,34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0,35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0,35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0,36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0,36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0,37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0,37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0,38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0,38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0,39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0,39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24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0,40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0,40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0,41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0,41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0,42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0,42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0,43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0,44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0,44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0,45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0,45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0,46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26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0,46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0,47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0,48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0,49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0,49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0,50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0,50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0,51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0,52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0,52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0,53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0,53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28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0,53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0,54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0,55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0,56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0,56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0,57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0,58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0,59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0,60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0,60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0,61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0,62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30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0,61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0,62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0,63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0,64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0,64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0,65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0,66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0,68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0,69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0,69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0,70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0,71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32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0,70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0,71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0,72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0,73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0,74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0,75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0,76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0,77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0,78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0,79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0,80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0,81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34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0,78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0,80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0,81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0,82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0,83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0,84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0,85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0,86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0,88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0,89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0,90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0,91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36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0,88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0,89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0,91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0,92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0,93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0,94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0,95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0,97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0,98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0,99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1,00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1,01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24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38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0,97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0,99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1,01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1,02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1,03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1,04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1,05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1,07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1,08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1,09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1,10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1,12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40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1,07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1,09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1,11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1,12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1,13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1,14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1,16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1,18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1,19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1,20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1,21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1,23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42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1,18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1,20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1,22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1,23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1,24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1,26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1,28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1,30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1,32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1,33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1,34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1,36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44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1,30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1,32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1,34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1,35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1,36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1,38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1,40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1,42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1,45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1,46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1,47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1,49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46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1,41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1,43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1,46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1,47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1,48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1,51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1,53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1,55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1,58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1,59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1,60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1,63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24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48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1,54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1,57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1,59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1,60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1,62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1,64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1,67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1,69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1,72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1,73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1,75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1,77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50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1,67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1,70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1,73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1,74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1,76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1,78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1,81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1,84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1,87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1,88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1,89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1,92v 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52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1,81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1,84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1,87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1,89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1,91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1,94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1,97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2,00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2,03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2,04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2,06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2,09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54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1,96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1,99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2,02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2,04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2,06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2,09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2,12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2,15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2,18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2,20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2,22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2,25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56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2,11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2,14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2,18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2,20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2,22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2,25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2,28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2,32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2,36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2,37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2,39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2,43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24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58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2,27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2,30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2,34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2,36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2,38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2,41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2,45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2,49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2,52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2,54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2,56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2,60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60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2,42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2,46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2,50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2,52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2,54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2,58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2,62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2,66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2,69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2,71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2,73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2,77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62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2,57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2,61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2,66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2,68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2,70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2,74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2,78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2,82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2,86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2,88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2,91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2,95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64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2,73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2,78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2,82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2,84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2,86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2,91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2,95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3,00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3,04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3,06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3,09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3,13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66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2,88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2,93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2,98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3,00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3,02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3,07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3,11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3.22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3,25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3,25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3,27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3,32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24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68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3,05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3,10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3,15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3,17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3,19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3,25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3,31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3,37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3,42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3,45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3,48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3,54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70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3,23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3,28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3,33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3,35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3,38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3,44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3,51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3,58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3,64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3,67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3,70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3,75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72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3,42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3,47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3,52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3,55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3,58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3,64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3,72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3,78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3,84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3,87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3,90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3,96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74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3,62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3,67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3,72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3,76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3,78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3,85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3,92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4,00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4,07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4,10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4,13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4,19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76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3,81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3,88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3,93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3,96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3,99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4,07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4,14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4,22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4,29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4,32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4,35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4,42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24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78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4,04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4,10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4,15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4,19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4,22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4,30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4,37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4,44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4,52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4,55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4,59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4,66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80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4,26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4,32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4,38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4,42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4,45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4,53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4,60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4,67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4,74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4,78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4,81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4,88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82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4,47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4,55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4,62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4,66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4,69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4,76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4,82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4,90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4,98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5,02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5,06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5,14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84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4,70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4,78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4,86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4,91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4,93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5,00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5,07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5,15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5,23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5,27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5,31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5,39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86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4,94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5,02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5,10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5,14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5,18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5,25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5,32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5,40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5,48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5,52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5,56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5,64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24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88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5,18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5,26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5,34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5,38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5,42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5,50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5,57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5,65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5,73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5,77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5,82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5,91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90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5,42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5,51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5,59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5,63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5,67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5,75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5,83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5,91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5,99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6,04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6,08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6,17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92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5,67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5,76 </w:t>
                  </w:r>
                </w:p>
              </w:tc>
              <w:tc>
                <w:tcPr>
                  <w:tcW w:w="0" w:type="auto"/>
                  <w:tcBorders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5,84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5,88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5,92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6,01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6,09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6,17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6,26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6,30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6,36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6,45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94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5,92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6,01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6,10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6,14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6,18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6,27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6,36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6,45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6,54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6,61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6,63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6,73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96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6,17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6,27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6,36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6,40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6,45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6,54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6,63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6,73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6,82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6,87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6,92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7,02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24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98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6,43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6,53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6,63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6,67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6,72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6,82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6,91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7,01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7,11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7,16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7,22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7,33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24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100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6,70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6,80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6,90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6,95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7,00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7,10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7,20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7,30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7,40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7,46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7,51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7,62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24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102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6,97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7,07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7,18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7,23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7,28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7,39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7,49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7,59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7,70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7,76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7,81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7,92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24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104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7,25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7,35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7,46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7,51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7,57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7,68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7,79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7,90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8,01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8,07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8,12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8,24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24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106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7,53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7,64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7,75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7,80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7,86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7,98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8,10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8,22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8,34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8,41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8,47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8,60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24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108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7,81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7,93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8,05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8,10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8,16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8,28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8,40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8,53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8,66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8,72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8,79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8,92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24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110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8,11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8,23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8,35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8,41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8,47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8,59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8,72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8,85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8,98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9,05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9,11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9,24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24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112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8,40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8,53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8,65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8,71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8,78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8,91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9,03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9,17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9,31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9,38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9,45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9,59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24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114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8,71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8,84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8,97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9,03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9,10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9,23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9,37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9,51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9,65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9,72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9,79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9,93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24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116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9,01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9,15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9,28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9,35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9,42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9,55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9,69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9,84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9,99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10,07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10,14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10,29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24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118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9,33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9,47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9,61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9,68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9,75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9,89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10,03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10,18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10,33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10,41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10,48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10,63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24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120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9,65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9,79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9,94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10,01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10,08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10,22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10,38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10,54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10,70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10,78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10,86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11,02</w:t>
                  </w:r>
                </w:p>
              </w:tc>
            </w:tr>
          </w:tbl>
          <w:p w:rsidR="00994FFB" w:rsidRDefault="00994FFB" w:rsidP="008B31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994FFB" w:rsidRPr="006C570C" w:rsidRDefault="00994FFB" w:rsidP="008B31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994FFB" w:rsidRPr="006C570C" w:rsidRDefault="00994FFB" w:rsidP="008B3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7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8,0-8,9 м</w:t>
            </w:r>
          </w:p>
          <w:p w:rsidR="00994FFB" w:rsidRPr="006C570C" w:rsidRDefault="00994FFB" w:rsidP="008B31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tbl>
            <w:tblPr>
              <w:tblW w:w="10500" w:type="dxa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04"/>
              <w:gridCol w:w="750"/>
              <w:gridCol w:w="749"/>
              <w:gridCol w:w="749"/>
              <w:gridCol w:w="749"/>
              <w:gridCol w:w="749"/>
              <w:gridCol w:w="749"/>
              <w:gridCol w:w="749"/>
              <w:gridCol w:w="749"/>
              <w:gridCol w:w="749"/>
              <w:gridCol w:w="749"/>
              <w:gridCol w:w="749"/>
              <w:gridCol w:w="756"/>
            </w:tblGrid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Толщина ,</w:t>
                  </w: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см</w:t>
                  </w:r>
                </w:p>
              </w:tc>
              <w:tc>
                <w:tcPr>
                  <w:tcW w:w="0" w:type="auto"/>
                  <w:gridSpan w:val="12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Объем, м3, при длине, м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8,0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8,1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8,2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8,25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8,3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8,4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8,5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8,6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8,7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8,75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8,8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8,9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0,018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0,018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0,018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0,018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0,018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0,019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0,019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0,020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0,020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0,020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0,020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0,021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4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0,026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0,026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0,026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0,026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0,027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0,027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0,028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0,029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0,029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0,029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0,030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0,031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5</w:t>
                  </w: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0,036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0,037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0,037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0,037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0,038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0,039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0,039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0,040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0,040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0,041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0,041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0,042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0,047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0,047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0,048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0,048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0,049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0,050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0,051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0,052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0,053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0,053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0,054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0,055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24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0,058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0,060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0,061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0,062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0,062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0,063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0,064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0,065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0,067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0,068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0,068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0,069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0,071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0,073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0,074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0,075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0,076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0,077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0,078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0,079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0,080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0,080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0,081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0,083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0,084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0,086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0,087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0,088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0,089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0,090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0,092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0,094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0,095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0,096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0,097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0,098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0,100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0,102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0,104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0,105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0,106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0,108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0,110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0,113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0,115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0,116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0,118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0,120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0,120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0,123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0,125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0,126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0,127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0,129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0,130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0,132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0,134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0,135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0,136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0,138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24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0,138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0,140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0,143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0,144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0,146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0,148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0,150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0,154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0,157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0,158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0,160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0,163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0,158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0,161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0,164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0,165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0,167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0,170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0,173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0,177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0,180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0,181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0,183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0,186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0,179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0,182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0,185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0,187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0,190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0,192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0,195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0,198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0,200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0,200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0,200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0,210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0,220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0,230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0,230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0,230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0,240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0,240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0,240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0,250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0,250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0,250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0,260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0,260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0,280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0,280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0,290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0,290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0,290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0,300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0,300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0,300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0,310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0,310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0,310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0,320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24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20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0,33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0,34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0,34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0,35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0,35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0,36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0,36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0,37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0,37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0,38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0,38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0,39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22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0,40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0,40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0,41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0,41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0,42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0,42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0,43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0,43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0,44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0,44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0,45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0,45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24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0,47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0,47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0,48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0,48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0,49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0,49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0,50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0,51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0,52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0,52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0,53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0,54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26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0,54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0,55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0,56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0,56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0,57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0,57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0,58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0,59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0,60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0,61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0,61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0,62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28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0,63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0,64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0,65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0,65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0,66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0,66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0,67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0,68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0,69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0,70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0,70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0,71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24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30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0,72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0,73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0,74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0,75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0,76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0,77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0,78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0,79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0,80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0,80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0,81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0,82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32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0,82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0,83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0,84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0,85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0,86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0,87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0,88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0,89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0,90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0,91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0,92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0,93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34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0,92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0,93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0,94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0,95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0,95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0,96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0,98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0,99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1,01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1,02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1,03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1,04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36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1,02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1,04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1,06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1,07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1,08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1,09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1,10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1,12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1,13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1,14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1,15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1,16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24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38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1,13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1,15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1,17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1,18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1,19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1,20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1,22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1,24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1,25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1,26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1,27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1,29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40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1,25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1,27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1,29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1,30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1,31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1,33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1,35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1,37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1,39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1,40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1,41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1,43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42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1,38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1,40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1,42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1,43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1,44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1,46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1,48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1,50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1,52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1,53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1,54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1,56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44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1,51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1,53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1,55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1,56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1,57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1,59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1,62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1,64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1,66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1,67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1,69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1,71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46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1,65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1,67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1,70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1,71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1,72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1,75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1,77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1,80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1,82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1,83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1,85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1,87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24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48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1,80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1,83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1,85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1,87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1,88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1,91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1,93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1,96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1,99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2,00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2,01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2,04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50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1,95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1,98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2,03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2,04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2,07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2,10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2,13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2,17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2,18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2,20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2,23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52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2,12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2,15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2,18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2,20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2,21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2,25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2,28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2,31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2,34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2,36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2,38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2,41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54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2,29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2,32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2,35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2,37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2,39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2,42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2,46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2,49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2,53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2,54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2,56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2,59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56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2,46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2,50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2,54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2,55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2,57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2,61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2,64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2,68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2,71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2,73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2,75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2,79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24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58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2,63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2,67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2,71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2,73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2,75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2,79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2,83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2,87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2,91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2,93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2,95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2,99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60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2,81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2,85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2,89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2,91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2,94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2,98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3,02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3,06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3,10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3,12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3,15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3,19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62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2,99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3,04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3,08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3,10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3,13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3,17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3,21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3,26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3,30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3,32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3,34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3,39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64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3,17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3,22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3,27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3,29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3,31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3,35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3,40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3,44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3,49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3,51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3,53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3,58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66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3,38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3,43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3,48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3,50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3,53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3,57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3,62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3,66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3,71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3,73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3,76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3,81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24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68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3,59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3,64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3,69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3,72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3,75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3,79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3,84 </w:t>
                  </w:r>
                </w:p>
              </w:tc>
              <w:tc>
                <w:tcPr>
                  <w:tcW w:w="0" w:type="auto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3,89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3,94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3,97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3,99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4,04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70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3,80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3,85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3,92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3,95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3,97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4,02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4,07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4,12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4,18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4,21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4,23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4,28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72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4,02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4,08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4,14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4,17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4,20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4,25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4,31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4,37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4,42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4,45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4,48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4,53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74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4,25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4,31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4,38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4,41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4,44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4,50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4,55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4,61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4,67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4,70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4,73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4,79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76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4,48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4,55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4,62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4,65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4,68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4,77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4,80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4,86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4,92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4,96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4,99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5,05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24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78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4,72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4,79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4,87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4,90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4,94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5,00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5,06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5,12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5,19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5,22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5,25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5,32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80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4,95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5,03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5,12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5,15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5,18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5,25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5,32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5,39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5,46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5,49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5,53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5,60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82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5,22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5,30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5,38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5,41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5,45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5,52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5,59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5,66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5,73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5,77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5,81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5,88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84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5,47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5,55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5,64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5,68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5,72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5,79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5,86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5,94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6,02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6,06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6,10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6,17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86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5,72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5,81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5,91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5,95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6,00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6,07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6,15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6,23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6,30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6,34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6,39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6,46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24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88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6,00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6,09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6,19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6,23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6,28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6,36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6,44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6,52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6,60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6,65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6,69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6,78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90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6,27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6,37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6,47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6,52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6,57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6,65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6,73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6,82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6,90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6,95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6,99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7,08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92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6,55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6,65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6,75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6,82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6,86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6,95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7,04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7,13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7,22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7,26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7,31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7,40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94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6,83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6,93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7,03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7,08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7,13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7,23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7,33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7,43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7,53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7,58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7,63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7,73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96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7,12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7,23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7,33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7,38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7,43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7,53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7,63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7,74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7,85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7,91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7,96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8,07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24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98 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7,44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7,55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7,66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7,72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7,77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7,88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7,98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8,09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8,19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8,24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8,30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8,41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100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7,73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7,84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7,95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8,01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8,06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8,18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8,30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8,42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8,53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8,58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8,64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8,75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102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8,04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8,16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8,28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8,34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8,40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8,52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8,64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8,76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8,87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8,93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8,99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9,11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104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8,36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8,48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8,61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8,67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8,73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8,86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8,99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9,11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9,22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9,28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9,34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9,46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106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8,72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8,84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8,96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9,03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9,09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9,22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9,34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9,46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9,58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9,64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9,71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9,84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24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108 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9,05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9,18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9,32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9,39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9,46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9,57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9,69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9,82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9,94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10,00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10,07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10,20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110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9,38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9,52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9,66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9,73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9,80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9,93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10,06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10,19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10,31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10,38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10,45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10,59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112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9,73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9,87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10,01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10,08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10,15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10,29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10,43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10,56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10,69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10,76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10,83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10,98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114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10,07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10,21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10,35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10,42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10,50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10,65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10,80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10,94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11,08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11,15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11,23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11,38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116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10,44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10,59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10,74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10,82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10,89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11,04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11,18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11,33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11,47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11,54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11,62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11,77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118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10,79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10,95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11,11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11,19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11,27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11,43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11,58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11,72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11,87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11,94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12,02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12,18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120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11,18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11,34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11,50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11,58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11,66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11,82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11,97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12,12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12,27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12,35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12,44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12,60</w:t>
                  </w:r>
                </w:p>
              </w:tc>
            </w:tr>
          </w:tbl>
          <w:p w:rsidR="00994FFB" w:rsidRPr="006C570C" w:rsidRDefault="00994FFB" w:rsidP="008B31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94FFB" w:rsidRPr="006C570C" w:rsidRDefault="00994FFB" w:rsidP="008B3154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7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9,0-9,5 м</w:t>
            </w:r>
          </w:p>
          <w:tbl>
            <w:tblPr>
              <w:tblW w:w="10500" w:type="dxa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9"/>
              <w:gridCol w:w="1164"/>
              <w:gridCol w:w="1165"/>
              <w:gridCol w:w="1165"/>
              <w:gridCol w:w="1165"/>
              <w:gridCol w:w="1165"/>
              <w:gridCol w:w="1165"/>
              <w:gridCol w:w="1172"/>
            </w:tblGrid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Толщина ,</w:t>
                  </w: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см</w:t>
                  </w:r>
                </w:p>
              </w:tc>
              <w:tc>
                <w:tcPr>
                  <w:tcW w:w="0" w:type="auto"/>
                  <w:gridSpan w:val="7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Объем, м3, при длине, м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9,0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9,1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9,2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9,25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9,3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9,4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9,5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0,021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0,021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0,021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0,021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0,022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0,022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0,022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0,031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0,031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0,032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0,032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0,032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0,033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0,033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0,043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0,044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0,044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0,045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0,046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0,046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0,046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0,056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0,057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0,057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0,059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0,060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0,061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0,062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0,070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0,071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0,072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0,073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0,074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0,075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0,077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0,084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0,086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0,086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0,089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0,090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0,092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0,094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24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0,100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0,102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0,104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0,105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0,106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0,109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0,112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0,122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0,124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0,126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0,127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0,130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0,132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0,135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0,140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0,143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0,146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0,148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0,150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0,154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0,157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0,166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0,169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0,172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0,174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0,175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0,178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0,180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0,190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0,192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0,195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0,196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0,198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0,200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0,200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0,21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0,21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0,22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0,22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0,22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0,22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0,23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0,26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0,27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0,27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0,27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0,27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0,28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0,28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24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0,32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0,33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0,33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0,33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0,34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0,34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0,35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20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0,39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0,39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0,40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0,40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0,41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0,41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0,42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22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0,46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0,47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0,48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0,48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0,48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0,49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0,50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24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0,55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0,55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0,56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0,56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0,57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0,57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0,58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26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0,63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0,64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0,64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0,65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0,66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0,66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0,67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24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28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0,72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0,73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0,74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0,75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0,76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0,77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0,78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30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0,83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0,84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0,85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0,86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0,87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0,88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0,89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32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0,94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0,95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0,96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0,97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0,98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0,99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1,00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34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1,06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1,07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1,08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1,09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1,10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1,12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1,13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36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1,18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1,20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1,21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1,22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1,23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1,24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1,26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24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38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1,30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1,32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1,34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1,35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1,36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1,38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1,40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40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1,44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1,46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1,48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1,49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1,50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1,52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1,54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42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1,58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1,60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1,63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1,64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1,65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1,67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1,70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44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1,73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1,76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1,78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1,79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1,81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1,83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1,86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46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1,90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1,93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1,95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1,96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1,98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2,00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2,03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24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48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2,07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2,10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2,13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2,14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2,16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2,19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2,22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50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2,26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2,29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2,32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2,34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2,35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2,39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2,42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52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2,45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2,48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2,51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2,53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2,54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2,57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2,61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54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2,63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2,67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2,70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2,72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2,74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2,78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2,81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56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2,83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2,87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2,91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2,93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2,94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2,98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3,02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24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58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3,03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3,08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3,12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3,14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3,16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3,20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3,23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60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3,23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3,28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3,32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3,34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3,36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3,41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3,45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62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3,43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3,47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3,52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3,55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3,57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3,61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3,65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64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3,63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3,68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3,74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3,77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3,79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3,84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3,89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66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3,86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3,91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3,96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3,99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4,02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4,08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4,13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24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68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4,09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4,14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4,20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4,23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4,26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4,32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4,39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70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4,33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4,38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4,44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4,47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4,51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4,58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4,65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72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4,58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4,64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4,70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4,74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4,77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4,84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4,92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74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4,85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4,91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4,97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5,01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5,04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5,14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5,20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76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5,12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5,19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5,26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5,30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5,33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5,40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5,48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24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78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5,39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5,46 </w:t>
                  </w:r>
                </w:p>
              </w:tc>
              <w:tc>
                <w:tcPr>
                  <w:tcW w:w="0" w:type="auto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5,54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5,58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5,62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5,70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5,77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80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5,67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5,74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5,81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5,85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5,90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5,98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6,07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82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5,95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6,03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6,11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6,16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6,20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6,29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6,38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84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6,24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6,32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6,41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6,46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6,50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6,60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6,70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86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6,54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6,63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6,72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6,75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6,82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6,92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7,02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24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88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6,87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6,96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7,05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7,10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7,15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7,25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7,35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90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7,17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7,27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7,37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7,42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7,47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7,58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7,69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92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7,50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7,60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7,70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7,76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7,81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7,92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8,03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94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7,83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7,94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8,05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8,11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8,16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8,27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8,39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96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8,18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8,29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8,40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8,46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8,51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8,63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8,75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24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98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8,52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8,63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8,75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8,82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8,89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9,01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9,11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100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8,87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8,99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9,11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9,17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9,23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9,36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9,49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102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9,23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9,35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9,48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9,55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9,61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9,74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9,87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104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9,59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9,72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9,85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9,92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9,99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10,13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10,27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106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9,97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10,11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10,25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10,32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10,39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10,53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10,67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24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108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10,34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10,48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10,62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10,69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10,77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10,92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11,07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110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10,73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10,88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11,03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11,10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11,18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11,33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11,48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112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11,13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11,28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11,43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11,51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11,59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11,75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11,91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114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11,53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11,69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11,85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11,93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12,01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12,17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12.34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116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11,93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12,09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12,25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12,34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12,42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12,59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12,77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24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118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12,34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12,51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12,68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12,77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12,86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13,04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13,22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120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12,77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12,94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13,12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13,21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13,30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13,48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13,67</w:t>
                  </w:r>
                </w:p>
              </w:tc>
            </w:tr>
          </w:tbl>
          <w:p w:rsidR="00994FFB" w:rsidRPr="006C570C" w:rsidRDefault="00994FFB" w:rsidP="008B31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94FFB" w:rsidRPr="006C570C" w:rsidRDefault="00994FFB" w:rsidP="008B3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7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6C57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Объемы круглых лесоматериалов длиной от 10,0 до 15,5 м</w:t>
            </w:r>
          </w:p>
          <w:p w:rsidR="00994FFB" w:rsidRPr="006C570C" w:rsidRDefault="00994FFB" w:rsidP="008B315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7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Таблица 3</w:t>
            </w:r>
          </w:p>
          <w:tbl>
            <w:tblPr>
              <w:tblW w:w="10500" w:type="dxa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15"/>
              <w:gridCol w:w="998"/>
              <w:gridCol w:w="998"/>
              <w:gridCol w:w="997"/>
              <w:gridCol w:w="997"/>
              <w:gridCol w:w="997"/>
              <w:gridCol w:w="997"/>
              <w:gridCol w:w="997"/>
              <w:gridCol w:w="1004"/>
            </w:tblGrid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Толщина ,</w:t>
                  </w: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см</w:t>
                  </w:r>
                </w:p>
              </w:tc>
              <w:tc>
                <w:tcPr>
                  <w:tcW w:w="0" w:type="auto"/>
                  <w:gridSpan w:val="8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Объем, м3, при длине, м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10,0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10,5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11,0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11,5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12,0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12,5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13,0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13,5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0,17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24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0,20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0,21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0,21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0,22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0,23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0,25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0,20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0,21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0,23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0,25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0,26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0,28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0,21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0,22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0,24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0,26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0,28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0,30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0,32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0,22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0,23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0,25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0,27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0,29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0,31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0,34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0,36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0,25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0,26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0,28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0,30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0,32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0,35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0,38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0,40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0,31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0,33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0,35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0,38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0,41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0,44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0,47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0,50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24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0,38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0,40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0,42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0,46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0,50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0,53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0,57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0,61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20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0,45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0,48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0,52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0,55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0,59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0,63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0,68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0,73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22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0,54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0,58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0,62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0,66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0,70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0,75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0,80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0,86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24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0,63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0,67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0,72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0,77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0,82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0,88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0,94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0,98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26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0,72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0,77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0,83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0,88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0,94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1,01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1,08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1,15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24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28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0,83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0,90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0,96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1,01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1,06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1,14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1,23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1,32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30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0,95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1,03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1,10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1,16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1,23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1,31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1,40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1,50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32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1,08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1,16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1,25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1,32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1,40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1,49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1,58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1,69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34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1,21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1,29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1,38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1,47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1,57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1,67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1,78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1,99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36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1,35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1,44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1,54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1,65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1,76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1,87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1,99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2,01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38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1,51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1,62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1,73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1,79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1,89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2,00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2,11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2,23</w:t>
                  </w:r>
                </w:p>
              </w:tc>
            </w:tr>
          </w:tbl>
          <w:p w:rsidR="00994FFB" w:rsidRPr="006C570C" w:rsidRDefault="00994FFB" w:rsidP="008B3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7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Объем круглых лесоматериалов получаемых из вершинной части стволов</w:t>
            </w:r>
          </w:p>
          <w:p w:rsidR="00994FFB" w:rsidRPr="006C570C" w:rsidRDefault="00994FFB" w:rsidP="008B315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7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Таблица 4</w:t>
            </w:r>
          </w:p>
          <w:p w:rsidR="00994FFB" w:rsidRPr="006C570C" w:rsidRDefault="00994FFB" w:rsidP="008B3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7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2,0-2,9 м</w:t>
            </w:r>
          </w:p>
          <w:tbl>
            <w:tblPr>
              <w:tblW w:w="10500" w:type="dxa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80"/>
              <w:gridCol w:w="767"/>
              <w:gridCol w:w="767"/>
              <w:gridCol w:w="767"/>
              <w:gridCol w:w="768"/>
              <w:gridCol w:w="768"/>
              <w:gridCol w:w="768"/>
              <w:gridCol w:w="768"/>
              <w:gridCol w:w="768"/>
              <w:gridCol w:w="768"/>
              <w:gridCol w:w="768"/>
              <w:gridCol w:w="768"/>
              <w:gridCol w:w="775"/>
            </w:tblGrid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Толщина ,</w:t>
                  </w: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см</w:t>
                  </w:r>
                </w:p>
              </w:tc>
              <w:tc>
                <w:tcPr>
                  <w:tcW w:w="0" w:type="auto"/>
                  <w:gridSpan w:val="12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Объем, м3, при длине, м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2,0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2,1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2,2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2,25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2,3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2,4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2,5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2,6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2,7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2,75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2,8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2,9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0,0086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0,0094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0,0101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0,0106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0,0110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0,0118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0,0124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0,0133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0,0143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0,0148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0,0153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0,0161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0,0114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0,0123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0,0131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0,0136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0,0140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0,0149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0,0156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0,0166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0,0175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0,0180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0,0185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0,0194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0,0144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0,0154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0,0165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0,0170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0,0175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0,0185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0,0200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0,0210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0,0220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0,0220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0,0230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0,0240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0,0178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0,0190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0,0200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0,0210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0,0220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0,0230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0,0240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0,0250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0,0270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0,0280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0,0280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0,0290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0,0210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0,0230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0,0240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0,0240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0,0250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0,0270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0,0280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0,0300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0,0310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0,0320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0,0330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0,0340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0,0250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0,0270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0,0280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0,0290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0,0300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0,0320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0,0330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0,0350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0,0370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0,0370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0,0380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0,0400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0,0290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0,0310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0,0330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0,0340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0,0350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0,0370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0,0390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0,0400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0,0420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0,0430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0,0440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0,0460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0,0330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0,0360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0,0380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0,0390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0,0400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0,0420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0,0440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0,0460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0,0480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0,0490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0,0500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0,0530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0,0380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0,0400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0,0430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0,0440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0,0450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0,0470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0,0490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0,0520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0,0540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0,0560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0,0570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0,0590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0,0430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0,0450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0,0480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0,0490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0,0500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0,0520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0,0550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0,0580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0,0600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0,0610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0,0630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0,0660</w:t>
                  </w:r>
                </w:p>
              </w:tc>
            </w:tr>
          </w:tbl>
          <w:p w:rsidR="00994FFB" w:rsidRPr="006C570C" w:rsidRDefault="00994FFB" w:rsidP="008B3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7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3,0-3,9 м</w:t>
            </w:r>
          </w:p>
          <w:tbl>
            <w:tblPr>
              <w:tblW w:w="10500" w:type="dxa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04"/>
              <w:gridCol w:w="750"/>
              <w:gridCol w:w="749"/>
              <w:gridCol w:w="749"/>
              <w:gridCol w:w="749"/>
              <w:gridCol w:w="749"/>
              <w:gridCol w:w="749"/>
              <w:gridCol w:w="749"/>
              <w:gridCol w:w="749"/>
              <w:gridCol w:w="749"/>
              <w:gridCol w:w="749"/>
              <w:gridCol w:w="749"/>
              <w:gridCol w:w="756"/>
            </w:tblGrid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Толщина ,</w:t>
                  </w: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см</w:t>
                  </w:r>
                </w:p>
              </w:tc>
              <w:tc>
                <w:tcPr>
                  <w:tcW w:w="0" w:type="auto"/>
                  <w:gridSpan w:val="12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Объем, м3, при длине, м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3,1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3,2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3,25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3,3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3,4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3,5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3,6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3,7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3,75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3,8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0,016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0,017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0,018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0,018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0,019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0,020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0,021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0,022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0,023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0,024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0,024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0,025 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0,020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0,021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0,022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0,022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0,023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0,024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0,025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0,026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0,027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0,028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0,029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0,030 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0,025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0,026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0,028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0,029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0,029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0,030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0,031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0,032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0,034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0,035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0,035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0,037 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24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0,030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0,032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0,033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0,034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0,035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0,036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0,037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0,039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0,041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0,041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0,042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0,044 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0,036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0,038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0,039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0,040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0,041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0,043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0,044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0,046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0,048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0,049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0,050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0,052 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0,042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0,044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0,046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0,047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0,048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0,050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0,052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0,054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0,056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0,057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0,058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0,060 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0,048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0,050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0,052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0,053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0,055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0,057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0,059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0,061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0,064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0,065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0,066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0,068 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0,055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0,057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0,059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0,061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0,062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0,064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0,066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0,069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0,071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0,073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0,074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0,076 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0,062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0,064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0,067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0,068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0,069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0,072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0,074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0,077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0,080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0,081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0,083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0,086 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0,069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0,072 </w:t>
                  </w:r>
                </w:p>
              </w:tc>
              <w:tc>
                <w:tcPr>
                  <w:tcW w:w="0" w:type="auto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0,075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0,076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0,077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0,080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0,083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0,086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0,090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0,092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0,094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0,096</w:t>
                  </w:r>
                </w:p>
              </w:tc>
            </w:tr>
          </w:tbl>
          <w:p w:rsidR="00994FFB" w:rsidRPr="006C570C" w:rsidRDefault="00994FFB" w:rsidP="008B3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7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4,0-4,9 м</w:t>
            </w:r>
          </w:p>
          <w:tbl>
            <w:tblPr>
              <w:tblW w:w="10500" w:type="dxa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04"/>
              <w:gridCol w:w="750"/>
              <w:gridCol w:w="749"/>
              <w:gridCol w:w="749"/>
              <w:gridCol w:w="749"/>
              <w:gridCol w:w="749"/>
              <w:gridCol w:w="749"/>
              <w:gridCol w:w="749"/>
              <w:gridCol w:w="749"/>
              <w:gridCol w:w="749"/>
              <w:gridCol w:w="749"/>
              <w:gridCol w:w="749"/>
              <w:gridCol w:w="756"/>
            </w:tblGrid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Толщина ,</w:t>
                  </w: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см</w:t>
                  </w:r>
                </w:p>
              </w:tc>
              <w:tc>
                <w:tcPr>
                  <w:tcW w:w="0" w:type="auto"/>
                  <w:gridSpan w:val="12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Объем, м3, при длине, м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4,0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4,1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4,2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4,25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4,3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4,4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4,5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4,6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4,7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4,75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4,8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4,9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0,025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0,026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0,027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0,027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0,028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0,029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0,030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0,031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0,032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0,033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0,034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0,035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0,031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0,032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0,033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0,033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0,034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0,036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0,037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0,038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0,039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0,040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0,041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0,042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0,038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0,039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0,041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0,042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0,042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0,044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0,045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0,046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0,048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0,048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0,049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0,051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24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0,045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0,047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0,049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0,049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0,050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0,051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0,054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0,055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0,057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0,058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0,059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0,061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0,053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0,055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0,057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0,058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0,059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0,061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0,063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0,065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0,067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0,068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0,069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0,071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0,061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0,064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0,066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0,067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0,068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0,070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0,072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0,075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0,077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0,079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0,080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0,082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0,071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0,073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0,075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0,076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0,078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0,080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0,082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0,085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0,088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0,091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0,091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0,093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0,079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0,082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0,085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0,086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0,087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0,090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0,093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0,096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0,099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0,101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0,102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0,105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0,089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0,092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0,095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0,096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0,098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0,101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0,104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0,107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0,110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0,113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0,114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0,117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0,100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0,102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0,105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0,107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0,109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0,112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0,115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0,119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0,122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0,124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0,126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0,129</w:t>
                  </w:r>
                </w:p>
              </w:tc>
            </w:tr>
          </w:tbl>
          <w:p w:rsidR="00994FFB" w:rsidRPr="006C570C" w:rsidRDefault="00994FFB" w:rsidP="008B3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7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5,0-5,9 м</w:t>
            </w:r>
          </w:p>
          <w:tbl>
            <w:tblPr>
              <w:tblW w:w="10500" w:type="dxa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04"/>
              <w:gridCol w:w="750"/>
              <w:gridCol w:w="749"/>
              <w:gridCol w:w="749"/>
              <w:gridCol w:w="749"/>
              <w:gridCol w:w="749"/>
              <w:gridCol w:w="749"/>
              <w:gridCol w:w="749"/>
              <w:gridCol w:w="749"/>
              <w:gridCol w:w="749"/>
              <w:gridCol w:w="749"/>
              <w:gridCol w:w="749"/>
              <w:gridCol w:w="756"/>
            </w:tblGrid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Толщина ,</w:t>
                  </w: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см</w:t>
                  </w:r>
                </w:p>
              </w:tc>
              <w:tc>
                <w:tcPr>
                  <w:tcW w:w="0" w:type="auto"/>
                  <w:gridSpan w:val="12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Объем, м3, при длине, м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5,0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5,1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5,2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5,25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5,3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5,4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5,5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5,6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5,7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5,75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5,8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5,9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0,036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0,037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0,038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0,039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0,040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0,041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0,042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0,043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0,044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0,045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0,046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0,047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0,044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0,045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0,046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0,047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0,047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0,049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0,050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0,051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0,052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0,053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0,054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0,055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0,053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0,054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0,056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0,056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0,057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0,059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0,061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0,062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0,064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0,065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0,066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0,067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24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0,063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0,064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0,066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0,067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0,068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0,070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0,072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0,074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0,076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0,077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0,078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0,080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0,073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0,075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0,078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0,079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0,080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0,082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0,084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0,086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0,089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0,090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0,091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0,093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0,084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0,087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0,090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0,091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0,092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0,094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0,097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0,100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0,102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0,103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0,105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0,107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0,096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0,099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0,102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0,104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0,105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0,107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0,110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0,113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0,116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0,118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0,119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0,122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0,108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0,111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0,114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0,115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0,117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0,120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0,124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0,127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0,130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0,133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0,133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0,136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0,120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0,123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0,126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0,128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0,130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0,134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0,137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0,141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0,144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0,146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0,148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0,152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0,133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0,136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0,140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0,143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0,145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0,148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0,152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0,156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0,160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0,162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0,164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0,168</w:t>
                  </w:r>
                </w:p>
              </w:tc>
            </w:tr>
          </w:tbl>
          <w:p w:rsidR="00994FFB" w:rsidRPr="006C570C" w:rsidRDefault="00994FFB" w:rsidP="008B3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7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6,0-6,9 м</w:t>
            </w:r>
          </w:p>
          <w:tbl>
            <w:tblPr>
              <w:tblW w:w="10500" w:type="dxa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03"/>
              <w:gridCol w:w="700"/>
              <w:gridCol w:w="700"/>
              <w:gridCol w:w="700"/>
              <w:gridCol w:w="699"/>
              <w:gridCol w:w="699"/>
              <w:gridCol w:w="699"/>
              <w:gridCol w:w="699"/>
              <w:gridCol w:w="699"/>
              <w:gridCol w:w="699"/>
              <w:gridCol w:w="699"/>
              <w:gridCol w:w="699"/>
              <w:gridCol w:w="699"/>
              <w:gridCol w:w="706"/>
            </w:tblGrid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Толщина ,</w:t>
                  </w: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см</w:t>
                  </w:r>
                </w:p>
              </w:tc>
              <w:tc>
                <w:tcPr>
                  <w:tcW w:w="0" w:type="auto"/>
                  <w:gridSpan w:val="13"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Объем, м3, при длине, м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6,0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6,1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6,2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6,25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6,3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6,4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6,5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6,6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6,7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6,75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6,8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6,9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7,0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0,046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0,047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0,048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0,049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0,050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0,051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0,053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0,054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0,055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0,057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0,058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0,060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0,061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0,057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0,058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0,059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0,060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0,061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0,062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0,064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0,066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0,067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0,068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0,069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0,071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0,072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0,069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0,071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0,072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0,073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0,074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0,076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0,078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0,080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0,082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0,083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0,084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0,086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0,088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24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0,082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0,084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0,086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0,087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0,088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0,090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0,092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0,095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0,097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0,098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0,099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0,102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0,105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0,096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0,098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0,101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0,102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0,103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0,105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0,108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0,110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0,113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0,114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0,116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0,118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0,121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0,110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0,112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0,115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0,116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0,117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0,120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0,122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0,125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0,128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0,130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0,131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0,135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0,138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0,125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0,128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0,131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0,133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0,134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0,137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0,140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0,143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0,146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0,148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0,150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0,153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0,156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0,140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0,143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0,146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0,148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0,150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0,153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0,157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0,161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0,165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0,166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0,168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0,172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0,176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0,155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0,159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0,163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0,165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0,167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0,171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0,174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0,178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0,182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0,184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0,186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0,190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0,195</w:t>
                  </w:r>
                </w:p>
              </w:tc>
            </w:tr>
            <w:tr w:rsidR="00994FFB" w:rsidRPr="006C570C" w:rsidTr="008B3154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0,172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0,176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0,181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0,183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0,185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0,189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0,193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0,197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0,201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0,204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0,206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0,211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right w:val="outset" w:sz="6" w:space="0" w:color="000000"/>
                  </w:tcBorders>
                  <w:hideMark/>
                </w:tcPr>
                <w:p w:rsidR="00994FFB" w:rsidRPr="006C570C" w:rsidRDefault="00994FFB" w:rsidP="008B315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57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0,216</w:t>
                  </w:r>
                </w:p>
              </w:tc>
            </w:tr>
          </w:tbl>
          <w:p w:rsidR="00994FFB" w:rsidRPr="006C570C" w:rsidRDefault="00994FFB" w:rsidP="008B3154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7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6C57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  <w:p w:rsidR="00994FFB" w:rsidRPr="006C570C" w:rsidRDefault="00994FFB" w:rsidP="008B3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94FFB" w:rsidRDefault="00994FFB" w:rsidP="00994FFB">
      <w:pPr>
        <w:spacing w:before="100" w:beforeAutospacing="1" w:after="100" w:afterAutospacing="1" w:line="240" w:lineRule="auto"/>
      </w:pPr>
    </w:p>
    <w:p w:rsidR="00083C6B" w:rsidRDefault="00083C6B"/>
    <w:sectPr w:rsidR="00083C6B" w:rsidSect="00B84FA1">
      <w:headerReference w:type="default" r:id="rId4"/>
      <w:footerReference w:type="default" r:id="rId5"/>
      <w:pgSz w:w="11906" w:h="16838"/>
      <w:pgMar w:top="1507" w:right="850" w:bottom="1134" w:left="1701" w:header="56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70C" w:rsidRPr="006C570C" w:rsidRDefault="00994FFB" w:rsidP="006C570C">
    <w:pPr>
      <w:pStyle w:val="a9"/>
      <w:jc w:val="center"/>
    </w:pPr>
    <w:r w:rsidRPr="006C570C">
      <w:t xml:space="preserve"> </w:t>
    </w:r>
    <w:r>
      <w:t>Кубатурник круглого</w:t>
    </w:r>
    <w:r>
      <w:t xml:space="preserve"> леса, ГОСТ 2708-75.</w:t>
    </w:r>
    <w:r w:rsidRPr="006C570C">
      <w:t xml:space="preserve"> </w:t>
    </w:r>
    <w:r>
      <w:rPr>
        <w:lang w:val="en-US"/>
      </w:rPr>
      <w:t>C</w:t>
    </w:r>
    <w:r>
      <w:t xml:space="preserve">качано с сайта </w:t>
    </w:r>
    <w:r>
      <w:rPr>
        <w:lang w:val="en-US"/>
      </w:rPr>
      <w:t>shuvoe</w:t>
    </w:r>
    <w:r w:rsidRPr="006C570C">
      <w:t>.</w:t>
    </w:r>
    <w:r>
      <w:rPr>
        <w:lang w:val="en-US"/>
      </w:rPr>
      <w:t>ru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70C" w:rsidRPr="00B84FA1" w:rsidRDefault="00994FFB" w:rsidP="006C570C">
    <w:pPr>
      <w:pStyle w:val="a9"/>
      <w:jc w:val="center"/>
    </w:pPr>
    <w:r w:rsidRPr="006C570C">
      <w:t xml:space="preserve"> </w:t>
    </w:r>
    <w:r>
      <w:rPr>
        <w:lang w:val="en-US"/>
      </w:rPr>
      <w:t>SHUVOE</w:t>
    </w:r>
    <w:r w:rsidRPr="006C570C">
      <w:t>.</w:t>
    </w:r>
    <w:r>
      <w:rPr>
        <w:lang w:val="en-US"/>
      </w:rPr>
      <w:t>RU</w:t>
    </w:r>
    <w:r>
      <w:t xml:space="preserve"> – срубы и дома в Подмосковье.</w:t>
    </w:r>
  </w:p>
  <w:p w:rsidR="00B84FA1" w:rsidRPr="00B84FA1" w:rsidRDefault="00994FFB" w:rsidP="006C570C">
    <w:pPr>
      <w:pStyle w:val="a9"/>
      <w:jc w:val="center"/>
      <w:rPr>
        <w:b/>
      </w:rPr>
    </w:pPr>
    <w:r w:rsidRPr="00B84FA1">
      <w:rPr>
        <w:b/>
      </w:rPr>
      <w:t>Закупаем пиломатериал и срубовой лес, +7 (916) 619-07-33 (34)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994FFB"/>
    <w:rsid w:val="00083C6B"/>
    <w:rsid w:val="00456983"/>
    <w:rsid w:val="008F2379"/>
    <w:rsid w:val="00994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FF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F23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94F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F23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94FF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23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F23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8F237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94F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94F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994F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994FFB"/>
    <w:rPr>
      <w:b/>
      <w:bCs/>
    </w:rPr>
  </w:style>
  <w:style w:type="character" w:styleId="a6">
    <w:name w:val="Emphasis"/>
    <w:uiPriority w:val="20"/>
    <w:qFormat/>
    <w:rsid w:val="00994FFB"/>
    <w:rPr>
      <w:i/>
      <w:iCs/>
    </w:rPr>
  </w:style>
  <w:style w:type="character" w:styleId="a7">
    <w:name w:val="Hyperlink"/>
    <w:uiPriority w:val="99"/>
    <w:semiHidden/>
    <w:unhideWhenUsed/>
    <w:rsid w:val="00994FFB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994FFB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994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94FFB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994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94FF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7574</Words>
  <Characters>45750</Characters>
  <Application>Microsoft Office Word</Application>
  <DocSecurity>0</DocSecurity>
  <Lines>953</Lines>
  <Paragraphs>194</Paragraphs>
  <ScaleCrop>false</ScaleCrop>
  <Company>Reanimator Extreme Edition</Company>
  <LinksUpToDate>false</LinksUpToDate>
  <CharactersWithSpaces>53130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2017-05-27T12:22:00Z</dcterms:created>
  <dcterms:modified xsi:type="dcterms:W3CDTF">2017-05-27T12:25:00Z</dcterms:modified>
</cp:coreProperties>
</file>